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8B440" w14:textId="77777777" w:rsidR="00890D1A" w:rsidRDefault="00890D1A" w:rsidP="00890D1A">
      <w:pPr>
        <w:tabs>
          <w:tab w:val="left" w:pos="851"/>
          <w:tab w:val="left" w:pos="13785"/>
        </w:tabs>
        <w:ind w:firstLine="709"/>
        <w:jc w:val="center"/>
        <w:outlineLvl w:val="2"/>
        <w:rPr>
          <w:rFonts w:eastAsia="Calibri"/>
          <w:b/>
          <w:bCs/>
          <w:sz w:val="28"/>
          <w:szCs w:val="28"/>
        </w:rPr>
      </w:pPr>
      <w:r w:rsidRPr="00890D1A">
        <w:rPr>
          <w:rFonts w:eastAsia="Calibri"/>
          <w:b/>
          <w:bCs/>
          <w:sz w:val="28"/>
          <w:szCs w:val="28"/>
        </w:rPr>
        <w:t>Финансовая поддержка субъектов малого и среднего  предпринимательства</w:t>
      </w:r>
    </w:p>
    <w:p w14:paraId="55386A48" w14:textId="7190F520" w:rsidR="003B5BA9" w:rsidRDefault="003B5BA9" w:rsidP="003B5BA9">
      <w:pPr>
        <w:tabs>
          <w:tab w:val="left" w:pos="851"/>
          <w:tab w:val="left" w:pos="13785"/>
        </w:tabs>
        <w:ind w:firstLine="709"/>
        <w:jc w:val="both"/>
        <w:outlineLvl w:val="2"/>
        <w:rPr>
          <w:rFonts w:eastAsia="Calibri"/>
          <w:b/>
          <w:bCs/>
          <w:sz w:val="28"/>
          <w:szCs w:val="28"/>
        </w:rPr>
      </w:pPr>
      <w:r w:rsidRPr="00D94FB3">
        <w:rPr>
          <w:rFonts w:eastAsia="Calibri"/>
          <w:b/>
          <w:bCs/>
          <w:sz w:val="28"/>
          <w:szCs w:val="28"/>
        </w:rPr>
        <w:t>Возмещение части затрат, связанных с приобретением основных средств, (оборудования) для ведения основного вида деятельности.</w:t>
      </w:r>
    </w:p>
    <w:p w14:paraId="2FF2E2A8" w14:textId="77777777" w:rsidR="00890D1A" w:rsidRPr="00D94FB3" w:rsidRDefault="00890D1A" w:rsidP="003B5BA9">
      <w:pPr>
        <w:tabs>
          <w:tab w:val="left" w:pos="851"/>
          <w:tab w:val="left" w:pos="13785"/>
        </w:tabs>
        <w:ind w:firstLine="709"/>
        <w:jc w:val="both"/>
        <w:outlineLvl w:val="2"/>
        <w:rPr>
          <w:rFonts w:eastAsia="Calibri"/>
          <w:b/>
          <w:bCs/>
          <w:sz w:val="28"/>
          <w:szCs w:val="28"/>
        </w:rPr>
      </w:pPr>
    </w:p>
    <w:p w14:paraId="705236C7" w14:textId="38B07E85" w:rsidR="003B5BA9" w:rsidRDefault="003B5BA9" w:rsidP="003B5BA9">
      <w:pPr>
        <w:widowControl w:val="0"/>
        <w:suppressAutoHyphens/>
        <w:ind w:firstLine="709"/>
        <w:jc w:val="both"/>
        <w:rPr>
          <w:rFonts w:eastAsia="MS Mincho"/>
          <w:sz w:val="28"/>
          <w:szCs w:val="28"/>
          <w:lang w:eastAsia="zh-CN"/>
        </w:rPr>
      </w:pPr>
      <w:r>
        <w:rPr>
          <w:rFonts w:eastAsia="MS Mincho"/>
          <w:sz w:val="28"/>
          <w:szCs w:val="28"/>
          <w:lang w:eastAsia="zh-CN"/>
        </w:rPr>
        <w:t xml:space="preserve"> Субсидия предоставляется из расчета не более 50 %  документально подтвержденных субъектом затрат, связанных с приобретением основных средств (оборудования), используемых в ходе предпринимательской деятельности.</w:t>
      </w:r>
    </w:p>
    <w:p w14:paraId="1D0C5C58" w14:textId="6BD24379" w:rsidR="003B5BA9" w:rsidRDefault="003B5BA9" w:rsidP="003B5BA9">
      <w:pPr>
        <w:widowControl w:val="0"/>
        <w:tabs>
          <w:tab w:val="left" w:pos="851"/>
        </w:tabs>
        <w:autoSpaceDE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Максимальная сумма субсидии одному субъекту по данному виду финансовой поддержки не может превышать </w:t>
      </w:r>
      <w:r w:rsidR="002014D3">
        <w:rPr>
          <w:rFonts w:eastAsia="Calibri"/>
          <w:sz w:val="28"/>
          <w:szCs w:val="28"/>
        </w:rPr>
        <w:t>69</w:t>
      </w:r>
      <w:r>
        <w:rPr>
          <w:rFonts w:eastAsia="Calibri"/>
          <w:sz w:val="28"/>
          <w:szCs w:val="28"/>
        </w:rPr>
        <w:t xml:space="preserve"> (</w:t>
      </w:r>
      <w:r w:rsidR="002014D3">
        <w:rPr>
          <w:rFonts w:eastAsia="Calibri"/>
          <w:sz w:val="28"/>
          <w:szCs w:val="28"/>
        </w:rPr>
        <w:t>шестьдесят девять)</w:t>
      </w:r>
      <w:r>
        <w:rPr>
          <w:rFonts w:eastAsia="Calibri"/>
          <w:sz w:val="28"/>
          <w:szCs w:val="28"/>
        </w:rPr>
        <w:t xml:space="preserve"> тысяч рублей.</w:t>
      </w:r>
    </w:p>
    <w:p w14:paraId="7E3F4CBE" w14:textId="2083F69D" w:rsidR="003B5BA9" w:rsidRDefault="003B5BA9" w:rsidP="00D94FB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Перечень документов для получения субсидии:</w:t>
      </w:r>
    </w:p>
    <w:p w14:paraId="5D701EBD" w14:textId="0EA5C608" w:rsidR="003B5BA9" w:rsidRDefault="003B5BA9" w:rsidP="003B5BA9">
      <w:pPr>
        <w:tabs>
          <w:tab w:val="left" w:pos="851"/>
          <w:tab w:val="left" w:pos="13785"/>
        </w:tabs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1) заявление на получение субсидии (Приложение № 1 к Порядку предоставления субсидий);</w:t>
      </w:r>
    </w:p>
    <w:p w14:paraId="31583378" w14:textId="01989BBD" w:rsidR="003B5BA9" w:rsidRDefault="003B5BA9" w:rsidP="003B5BA9">
      <w:pPr>
        <w:tabs>
          <w:tab w:val="left" w:pos="13785"/>
        </w:tabs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 w:rsidR="00D94FB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подтверждение субъектом малого или среднего предпринимательства и физического лица, не являющегося индивидуальным предпринимателем и применяющего специальный налоговый режим «Налог на профессиональный доход», соответствия статье 4 Федерального закона от 24.07.2007 № 209-ФЗ «О развитии малого и среднего предпринимательства в Российской Федерации» (Приложение № 2 к  Порядку предоставления су</w:t>
      </w:r>
      <w:r w:rsidR="002F2FA9">
        <w:rPr>
          <w:bCs/>
          <w:sz w:val="28"/>
          <w:szCs w:val="28"/>
        </w:rPr>
        <w:t>бсидий</w:t>
      </w:r>
      <w:r>
        <w:rPr>
          <w:bCs/>
          <w:sz w:val="28"/>
          <w:szCs w:val="28"/>
        </w:rPr>
        <w:t>);</w:t>
      </w:r>
    </w:p>
    <w:p w14:paraId="1FBB5145" w14:textId="0C42209C" w:rsidR="003B5BA9" w:rsidRDefault="003B5BA9" w:rsidP="003B5BA9">
      <w:pPr>
        <w:tabs>
          <w:tab w:val="left" w:pos="13785"/>
        </w:tabs>
        <w:ind w:firstLine="709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расчет размера субсидии  (Приложение № 3  Порядку</w:t>
      </w:r>
      <w:r w:rsidR="002F2FA9">
        <w:rPr>
          <w:rFonts w:eastAsia="Calibri"/>
          <w:sz w:val="28"/>
          <w:szCs w:val="28"/>
        </w:rPr>
        <w:t xml:space="preserve"> предоставления субсидий</w:t>
      </w:r>
      <w:r>
        <w:rPr>
          <w:rFonts w:eastAsia="Calibri"/>
          <w:sz w:val="28"/>
          <w:szCs w:val="28"/>
        </w:rPr>
        <w:t xml:space="preserve">);  </w:t>
      </w:r>
    </w:p>
    <w:p w14:paraId="70299343" w14:textId="62A1B43B" w:rsidR="003B5BA9" w:rsidRDefault="003B5BA9" w:rsidP="003B5BA9">
      <w:pPr>
        <w:tabs>
          <w:tab w:val="left" w:pos="13785"/>
        </w:tabs>
        <w:jc w:val="both"/>
        <w:outlineLvl w:val="2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>4) согласие на обработку персональных данных (Приложение №5 к  Порядку</w:t>
      </w:r>
      <w:r w:rsidR="002F2FA9">
        <w:rPr>
          <w:bCs/>
          <w:sz w:val="28"/>
          <w:szCs w:val="28"/>
        </w:rPr>
        <w:t xml:space="preserve"> предоставления субсидий</w:t>
      </w:r>
      <w:r>
        <w:rPr>
          <w:bCs/>
          <w:sz w:val="28"/>
          <w:szCs w:val="28"/>
        </w:rPr>
        <w:t xml:space="preserve">); </w:t>
      </w:r>
    </w:p>
    <w:p w14:paraId="06037152" w14:textId="77777777" w:rsidR="003B5BA9" w:rsidRDefault="003B5BA9" w:rsidP="003B5BA9">
      <w:pPr>
        <w:tabs>
          <w:tab w:val="left" w:pos="13785"/>
        </w:tabs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5) копия учредительных документов (для юридических лиц) или копия документа, удостоверяющая личность;</w:t>
      </w:r>
    </w:p>
    <w:p w14:paraId="4D1F138E" w14:textId="77777777" w:rsidR="003B5BA9" w:rsidRDefault="003B5BA9" w:rsidP="003B5BA9">
      <w:pPr>
        <w:tabs>
          <w:tab w:val="left" w:pos="13785"/>
        </w:tabs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6) копия свидетельства о постановке на учет в налоговом органе и копия свидетельства о государственной регистрации юридического лица (физического лица в качестве индивидуального предпринимателя), заверенные руководителем организации (индивидуальным предпринимателем);</w:t>
      </w:r>
    </w:p>
    <w:p w14:paraId="3C3E1457" w14:textId="77777777" w:rsidR="003B5BA9" w:rsidRDefault="003B5BA9" w:rsidP="003B5BA9">
      <w:pPr>
        <w:tabs>
          <w:tab w:val="left" w:pos="851"/>
          <w:tab w:val="left" w:pos="13785"/>
        </w:tabs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7) выписка из Единого государственного реестра юридических лиц (индивидуальных предпринимателей), выданная не позднее 30 дней до даты подачи документов;</w:t>
      </w:r>
    </w:p>
    <w:p w14:paraId="349F1AB5" w14:textId="77777777" w:rsidR="003B5BA9" w:rsidRDefault="003B5BA9" w:rsidP="003B5BA9">
      <w:pPr>
        <w:tabs>
          <w:tab w:val="left" w:pos="709"/>
          <w:tab w:val="left" w:pos="851"/>
          <w:tab w:val="left" w:pos="1134"/>
          <w:tab w:val="left" w:pos="13785"/>
        </w:tabs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8) справка налогового органа, об исполнении налогоплательщиком обязанности по уплате налогов, сборов, страховых взносов, пеней и налоговых санкций, выданная не позднее 30 дней до даты подачи документов;</w:t>
      </w:r>
    </w:p>
    <w:p w14:paraId="56D06812" w14:textId="77777777" w:rsidR="003B5BA9" w:rsidRDefault="003B5BA9" w:rsidP="003B5BA9">
      <w:pPr>
        <w:tabs>
          <w:tab w:val="left" w:pos="1134"/>
          <w:tab w:val="left" w:pos="1276"/>
          <w:tab w:val="left" w:pos="13785"/>
        </w:tabs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9) копии документов, подтверждающих оплату в связи с началом предпринимательской деятельности субъектами малого и среднего предпринимательства (договора, платежные поручения, счета-фактуры, акты, накладные).</w:t>
      </w:r>
    </w:p>
    <w:p w14:paraId="14355DF9" w14:textId="0D479A57" w:rsidR="003B5BA9" w:rsidRDefault="003B5BA9" w:rsidP="003B5BA9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0EF8A63E" w14:textId="77777777" w:rsidR="007E6428" w:rsidRDefault="007E6428" w:rsidP="003B5BA9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778"/>
        <w:gridCol w:w="3969"/>
      </w:tblGrid>
      <w:tr w:rsidR="001326E2" w:rsidRPr="00ED6412" w14:paraId="0300CB67" w14:textId="77777777" w:rsidTr="002D4CEC">
        <w:trPr>
          <w:trHeight w:val="1703"/>
        </w:trPr>
        <w:tc>
          <w:tcPr>
            <w:tcW w:w="5778" w:type="dxa"/>
          </w:tcPr>
          <w:p w14:paraId="2C866A49" w14:textId="77777777" w:rsidR="001326E2" w:rsidRPr="00ED6412" w:rsidRDefault="001326E2" w:rsidP="002D4CEC">
            <w:pPr>
              <w:tabs>
                <w:tab w:val="left" w:pos="13785"/>
              </w:tabs>
              <w:outlineLvl w:val="2"/>
              <w:rPr>
                <w:bCs/>
                <w:sz w:val="16"/>
                <w:szCs w:val="16"/>
              </w:rPr>
            </w:pPr>
          </w:p>
        </w:tc>
        <w:tc>
          <w:tcPr>
            <w:tcW w:w="3969" w:type="dxa"/>
            <w:hideMark/>
          </w:tcPr>
          <w:p w14:paraId="3BA84132" w14:textId="77777777" w:rsidR="001326E2" w:rsidRPr="00ED6412" w:rsidRDefault="001326E2" w:rsidP="002D4CEC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rFonts w:eastAsia="Calibri"/>
                <w:bCs/>
                <w:sz w:val="16"/>
                <w:szCs w:val="16"/>
              </w:rPr>
            </w:pPr>
            <w:r w:rsidRPr="00ED6412">
              <w:rPr>
                <w:rFonts w:eastAsia="Calibri"/>
                <w:bCs/>
                <w:sz w:val="16"/>
                <w:szCs w:val="16"/>
              </w:rPr>
              <w:t xml:space="preserve">             </w:t>
            </w:r>
          </w:p>
          <w:p w14:paraId="40D9EA5D" w14:textId="77777777" w:rsidR="001326E2" w:rsidRPr="00ED6412" w:rsidRDefault="001326E2" w:rsidP="002D4CEC">
            <w:pPr>
              <w:tabs>
                <w:tab w:val="left" w:pos="13785"/>
              </w:tabs>
              <w:ind w:left="1026" w:hanging="459"/>
              <w:jc w:val="both"/>
              <w:outlineLvl w:val="2"/>
              <w:rPr>
                <w:bCs/>
                <w:sz w:val="16"/>
                <w:szCs w:val="16"/>
              </w:rPr>
            </w:pPr>
            <w:r w:rsidRPr="00ED6412">
              <w:rPr>
                <w:rFonts w:eastAsia="Calibri"/>
                <w:bCs/>
                <w:sz w:val="16"/>
                <w:szCs w:val="16"/>
              </w:rPr>
              <w:t xml:space="preserve">                                           Приложение № 1                                                                                                                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предпринимательства, субъектам малого и среднего предпринимательства, осуществляющим деятельность в сфере социального предпринимательства и физическим лицам,   применяющим специальный налоговый  режим «Налог на профессиональный  доход»,   в Кировском муниципальном районе                                                                      </w:t>
            </w:r>
          </w:p>
        </w:tc>
      </w:tr>
    </w:tbl>
    <w:p w14:paraId="5087EB2F" w14:textId="77777777" w:rsidR="001326E2" w:rsidRPr="00ED641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</w:p>
    <w:p w14:paraId="09564FD5" w14:textId="77777777" w:rsidR="001326E2" w:rsidRPr="00ED6412" w:rsidRDefault="001326E2" w:rsidP="001326E2">
      <w:pPr>
        <w:autoSpaceDE w:val="0"/>
        <w:autoSpaceDN w:val="0"/>
        <w:adjustRightInd w:val="0"/>
        <w:rPr>
          <w:sz w:val="28"/>
          <w:szCs w:val="28"/>
        </w:rPr>
      </w:pPr>
      <w:r w:rsidRPr="00ED6412">
        <w:rPr>
          <w:sz w:val="28"/>
          <w:szCs w:val="28"/>
        </w:rPr>
        <w:t xml:space="preserve">                 В администрацию Кировского   муниципального района  </w:t>
      </w:r>
    </w:p>
    <w:p w14:paraId="4F415C1F" w14:textId="77777777" w:rsidR="001326E2" w:rsidRPr="00ED6412" w:rsidRDefault="001326E2" w:rsidP="001326E2">
      <w:pPr>
        <w:autoSpaceDE w:val="0"/>
        <w:autoSpaceDN w:val="0"/>
        <w:adjustRightInd w:val="0"/>
        <w:rPr>
          <w:sz w:val="28"/>
          <w:szCs w:val="28"/>
        </w:rPr>
      </w:pPr>
      <w:r w:rsidRPr="00ED6412">
        <w:rPr>
          <w:sz w:val="28"/>
          <w:szCs w:val="28"/>
        </w:rPr>
        <w:t xml:space="preserve">       __________________________________________________________________</w:t>
      </w:r>
    </w:p>
    <w:p w14:paraId="1977DE84" w14:textId="77777777" w:rsidR="001326E2" w:rsidRPr="00ED6412" w:rsidRDefault="001326E2" w:rsidP="001326E2">
      <w:pPr>
        <w:autoSpaceDE w:val="0"/>
        <w:autoSpaceDN w:val="0"/>
        <w:adjustRightInd w:val="0"/>
        <w:rPr>
          <w:sz w:val="18"/>
          <w:szCs w:val="18"/>
        </w:rPr>
      </w:pPr>
      <w:r w:rsidRPr="00ED6412">
        <w:rPr>
          <w:sz w:val="18"/>
          <w:szCs w:val="18"/>
        </w:rPr>
        <w:t xml:space="preserve">                                                                                                 (от кого)</w:t>
      </w:r>
    </w:p>
    <w:p w14:paraId="26A02BD9" w14:textId="77777777" w:rsidR="001326E2" w:rsidRPr="00ED6412" w:rsidRDefault="001326E2" w:rsidP="001326E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9BED8A7" w14:textId="77777777" w:rsidR="001326E2" w:rsidRPr="00ED6412" w:rsidRDefault="001326E2" w:rsidP="001326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D6412">
        <w:rPr>
          <w:b/>
          <w:sz w:val="28"/>
          <w:szCs w:val="28"/>
        </w:rPr>
        <w:t>ЗАЯВЛЕНИЕ</w:t>
      </w:r>
    </w:p>
    <w:p w14:paraId="598A810B" w14:textId="77777777" w:rsidR="001326E2" w:rsidRPr="00ED6412" w:rsidRDefault="001326E2" w:rsidP="001326E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D6412">
        <w:rPr>
          <w:sz w:val="28"/>
          <w:szCs w:val="28"/>
        </w:rPr>
        <w:t>Прошу предоставить субсидии:</w:t>
      </w:r>
    </w:p>
    <w:p w14:paraId="31855EEF" w14:textId="77777777" w:rsidR="001326E2" w:rsidRPr="00ED6412" w:rsidRDefault="001326E2" w:rsidP="001326E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497CBCA" w14:textId="77777777" w:rsidR="001326E2" w:rsidRPr="00ED6412" w:rsidRDefault="001326E2" w:rsidP="001326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D6412">
        <w:rPr>
          <w:sz w:val="28"/>
          <w:szCs w:val="28"/>
        </w:rPr>
        <w:t>субъекту  малого  и  среднего  предпринимательства Кировского муниципального района, на возмещение части затрат, связанных с:</w:t>
      </w:r>
    </w:p>
    <w:p w14:paraId="2E7203D6" w14:textId="77777777" w:rsidR="001326E2" w:rsidRPr="00ED6412" w:rsidRDefault="001326E2" w:rsidP="001326E2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 w:rsidRPr="00ED6412">
        <w:rPr>
          <w:rFonts w:ascii="Courier New" w:hAnsi="Courier New" w:cs="Courier New"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6492508" wp14:editId="1F1E974C">
                <wp:simplePos x="0" y="0"/>
                <wp:positionH relativeFrom="column">
                  <wp:posOffset>67945</wp:posOffset>
                </wp:positionH>
                <wp:positionV relativeFrom="paragraph">
                  <wp:posOffset>186690</wp:posOffset>
                </wp:positionV>
                <wp:extent cx="244475" cy="361315"/>
                <wp:effectExtent l="0" t="0" r="22225" b="19685"/>
                <wp:wrapTight wrapText="bothSides">
                  <wp:wrapPolygon edited="0">
                    <wp:start x="0" y="0"/>
                    <wp:lineTo x="0" y="21638"/>
                    <wp:lineTo x="21881" y="21638"/>
                    <wp:lineTo x="21881" y="0"/>
                    <wp:lineTo x="0" y="0"/>
                  </wp:wrapPolygon>
                </wp:wrapTight>
                <wp:docPr id="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7CB5E421" id="Rectangle 17" o:spid="_x0000_s1026" style="position:absolute;margin-left:5.35pt;margin-top:14.7pt;width:19.25pt;height:28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">
                <w10:wrap type="tight"/>
              </v:rect>
            </w:pict>
          </mc:Fallback>
        </mc:AlternateContent>
      </w:r>
    </w:p>
    <w:p w14:paraId="670A0175" w14:textId="77777777" w:rsidR="001326E2" w:rsidRPr="00ED6412" w:rsidRDefault="001326E2" w:rsidP="001326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D6412">
        <w:rPr>
          <w:sz w:val="28"/>
          <w:szCs w:val="28"/>
        </w:rPr>
        <w:t>регистрацией юридического лица, индивидуального предпринимателя, началом предпринимательской деятельности;</w:t>
      </w:r>
    </w:p>
    <w:p w14:paraId="00A36082" w14:textId="77777777" w:rsidR="001326E2" w:rsidRPr="00ED6412" w:rsidRDefault="001326E2" w:rsidP="001326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6B9FD79" w14:textId="77777777" w:rsidR="001326E2" w:rsidRPr="00ED6412" w:rsidRDefault="001326E2" w:rsidP="001326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D6412">
        <w:rPr>
          <w:rFonts w:ascii="Courier New" w:hAnsi="Courier New" w:cs="Courier New"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39F0DF5" wp14:editId="37E7578E">
                <wp:simplePos x="0" y="0"/>
                <wp:positionH relativeFrom="column">
                  <wp:posOffset>45720</wp:posOffset>
                </wp:positionH>
                <wp:positionV relativeFrom="paragraph">
                  <wp:posOffset>22225</wp:posOffset>
                </wp:positionV>
                <wp:extent cx="244475" cy="361315"/>
                <wp:effectExtent l="0" t="0" r="22225" b="19685"/>
                <wp:wrapTight wrapText="bothSides">
                  <wp:wrapPolygon edited="0">
                    <wp:start x="0" y="0"/>
                    <wp:lineTo x="0" y="21638"/>
                    <wp:lineTo x="21881" y="21638"/>
                    <wp:lineTo x="21881" y="0"/>
                    <wp:lineTo x="0" y="0"/>
                  </wp:wrapPolygon>
                </wp:wrapTight>
                <wp:docPr id="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745C2EC9" id="Rectangle 18" o:spid="_x0000_s1026" style="position:absolute;margin-left:3.6pt;margin-top:1.75pt;width:19.25pt;height:28.4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">
                <w10:wrap type="tight"/>
              </v:rect>
            </w:pict>
          </mc:Fallback>
        </mc:AlternateContent>
      </w:r>
      <w:r w:rsidRPr="00ED6412">
        <w:rPr>
          <w:sz w:val="28"/>
          <w:szCs w:val="28"/>
        </w:rPr>
        <w:t>приобретением основных средств (оборудования) для ведения основного вида деятельности</w:t>
      </w:r>
    </w:p>
    <w:p w14:paraId="783DBECE" w14:textId="77777777" w:rsidR="001326E2" w:rsidRPr="00ED6412" w:rsidRDefault="001326E2" w:rsidP="001326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3CDE4D9" w14:textId="77777777" w:rsidR="001326E2" w:rsidRPr="00ED6412" w:rsidRDefault="001326E2" w:rsidP="001326E2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&lt;*&gt; - нужное отметить знаком «V».</w:t>
      </w:r>
    </w:p>
    <w:p w14:paraId="3CD152BE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600AE1" w14:textId="77777777" w:rsidR="001326E2" w:rsidRPr="00ED6412" w:rsidRDefault="001326E2" w:rsidP="001326E2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6412">
        <w:rPr>
          <w:sz w:val="28"/>
          <w:szCs w:val="28"/>
        </w:rPr>
        <w:t>1. Сведения о субъекте малого или среднего предпринимательства :</w:t>
      </w:r>
    </w:p>
    <w:p w14:paraId="108E3B00" w14:textId="77777777" w:rsidR="001326E2" w:rsidRPr="00ED6412" w:rsidRDefault="001326E2" w:rsidP="001326E2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6412">
        <w:rPr>
          <w:sz w:val="28"/>
          <w:szCs w:val="28"/>
        </w:rPr>
        <w:t>Полное  наименование  организации  в соответствии с учредительными документами __________________________________________________________________</w:t>
      </w:r>
    </w:p>
    <w:p w14:paraId="3B7A19A3" w14:textId="77777777" w:rsidR="001326E2" w:rsidRPr="00ED6412" w:rsidRDefault="001326E2" w:rsidP="001326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6412">
        <w:rPr>
          <w:sz w:val="18"/>
          <w:szCs w:val="18"/>
        </w:rPr>
        <w:t xml:space="preserve">Ф.И.О. индивидуального предпринимателя </w:t>
      </w:r>
      <w:r w:rsidRPr="00ED6412">
        <w:rPr>
          <w:sz w:val="28"/>
          <w:szCs w:val="28"/>
        </w:rPr>
        <w:t>__________________________________________________________________</w:t>
      </w:r>
    </w:p>
    <w:p w14:paraId="56364340" w14:textId="77777777" w:rsidR="001326E2" w:rsidRPr="00ED6412" w:rsidRDefault="001326E2" w:rsidP="001326E2">
      <w:pPr>
        <w:autoSpaceDE w:val="0"/>
        <w:autoSpaceDN w:val="0"/>
        <w:adjustRightInd w:val="0"/>
        <w:rPr>
          <w:sz w:val="28"/>
          <w:szCs w:val="28"/>
        </w:rPr>
      </w:pPr>
    </w:p>
    <w:p w14:paraId="7ABEE190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6412">
        <w:rPr>
          <w:sz w:val="28"/>
          <w:szCs w:val="28"/>
        </w:rPr>
        <w:t>2. Место нахождения субъекта малого или среднего предпринимательства налоговый        (индекс, улица, № дома, телефон, факс, электронный адрес):          __________________________________________________________________</w:t>
      </w:r>
    </w:p>
    <w:p w14:paraId="07E0400F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10644E8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6412">
        <w:rPr>
          <w:sz w:val="28"/>
          <w:szCs w:val="28"/>
        </w:rPr>
        <w:t>Фактическое местонахождение________________________________________</w:t>
      </w:r>
    </w:p>
    <w:p w14:paraId="288E60BC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921C7B6" w14:textId="77777777" w:rsidR="001326E2" w:rsidRPr="00ED6412" w:rsidRDefault="001326E2" w:rsidP="001326E2">
      <w:pPr>
        <w:autoSpaceDE w:val="0"/>
        <w:autoSpaceDN w:val="0"/>
        <w:adjustRightInd w:val="0"/>
        <w:rPr>
          <w:sz w:val="28"/>
          <w:szCs w:val="28"/>
        </w:rPr>
      </w:pPr>
      <w:r w:rsidRPr="00ED6412">
        <w:rPr>
          <w:sz w:val="28"/>
          <w:szCs w:val="28"/>
        </w:rPr>
        <w:t xml:space="preserve">3. Сведения о руководителе и лицах, уполномоченных заключать кредитные и другие  __________________________________________________________________ </w:t>
      </w:r>
    </w:p>
    <w:p w14:paraId="1FF792E5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ED6412">
        <w:rPr>
          <w:sz w:val="18"/>
          <w:szCs w:val="18"/>
        </w:rPr>
        <w:t xml:space="preserve">                                                                                               ФИО</w:t>
      </w:r>
    </w:p>
    <w:p w14:paraId="77CB25BE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ED6412">
        <w:rPr>
          <w:sz w:val="18"/>
          <w:szCs w:val="18"/>
        </w:rPr>
        <w:t>_______________________________________________________________________________________________________</w:t>
      </w:r>
    </w:p>
    <w:p w14:paraId="4773DFF6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ED6412">
        <w:rPr>
          <w:sz w:val="18"/>
          <w:szCs w:val="18"/>
        </w:rPr>
        <w:t xml:space="preserve">                                                                                        (должность)</w:t>
      </w:r>
    </w:p>
    <w:p w14:paraId="4363B69C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3615B22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6412">
        <w:rPr>
          <w:sz w:val="28"/>
          <w:szCs w:val="28"/>
        </w:rPr>
        <w:lastRenderedPageBreak/>
        <w:t>4. Банковские реквизиты для перечисления субсидии</w:t>
      </w:r>
    </w:p>
    <w:p w14:paraId="28F206BD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6412">
        <w:rPr>
          <w:sz w:val="28"/>
          <w:szCs w:val="28"/>
        </w:rPr>
        <w:t xml:space="preserve">р/с________________________________________________________________ </w:t>
      </w:r>
    </w:p>
    <w:p w14:paraId="67F93CE7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6412">
        <w:rPr>
          <w:sz w:val="28"/>
          <w:szCs w:val="28"/>
        </w:rPr>
        <w:t>в банке____________________________________________________________</w:t>
      </w:r>
    </w:p>
    <w:p w14:paraId="5FA24541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6412">
        <w:rPr>
          <w:sz w:val="28"/>
          <w:szCs w:val="28"/>
        </w:rPr>
        <w:t>к/с________________________________________________________________</w:t>
      </w:r>
    </w:p>
    <w:p w14:paraId="6F47B88F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D6412">
        <w:rPr>
          <w:sz w:val="28"/>
          <w:szCs w:val="28"/>
        </w:rPr>
        <w:t>БИК _____________</w:t>
      </w:r>
      <w:r w:rsidRPr="00ED6412">
        <w:rPr>
          <w:sz w:val="24"/>
          <w:szCs w:val="24"/>
        </w:rPr>
        <w:t>______________________________________________________</w:t>
      </w:r>
    </w:p>
    <w:p w14:paraId="2D804002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C246285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85"/>
        <w:gridCol w:w="1760"/>
      </w:tblGrid>
      <w:tr w:rsidR="001326E2" w:rsidRPr="00ED6412" w14:paraId="466E997C" w14:textId="77777777" w:rsidTr="002D4CEC"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46156" w14:textId="77777777" w:rsidR="001326E2" w:rsidRPr="00ED6412" w:rsidRDefault="001326E2" w:rsidP="002D4C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6412">
              <w:rPr>
                <w:sz w:val="24"/>
                <w:szCs w:val="24"/>
              </w:rPr>
              <w:t>5. Основные виды экономической деятельности (в соответствии с кодами ОКВЭД):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6CB9F" w14:textId="77777777" w:rsidR="001326E2" w:rsidRPr="00ED6412" w:rsidRDefault="001326E2" w:rsidP="002D4C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6412">
              <w:rPr>
                <w:sz w:val="24"/>
                <w:szCs w:val="24"/>
              </w:rPr>
              <w:t xml:space="preserve">Доля доходов в выручке, % </w:t>
            </w:r>
          </w:p>
        </w:tc>
      </w:tr>
      <w:tr w:rsidR="001326E2" w:rsidRPr="00ED6412" w14:paraId="4A3827D9" w14:textId="77777777" w:rsidTr="002D4CEC"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2F44E" w14:textId="77777777" w:rsidR="001326E2" w:rsidRPr="00ED6412" w:rsidRDefault="001326E2" w:rsidP="002D4C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6412">
              <w:rPr>
                <w:sz w:val="24"/>
                <w:szCs w:val="24"/>
              </w:rPr>
              <w:t>1.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080A" w14:textId="77777777" w:rsidR="001326E2" w:rsidRPr="00ED6412" w:rsidRDefault="001326E2" w:rsidP="002D4C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326E2" w:rsidRPr="00ED6412" w14:paraId="7734E59D" w14:textId="77777777" w:rsidTr="002D4CEC"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D7CDB" w14:textId="77777777" w:rsidR="001326E2" w:rsidRPr="00ED6412" w:rsidRDefault="001326E2" w:rsidP="002D4C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6412">
              <w:rPr>
                <w:sz w:val="24"/>
                <w:szCs w:val="24"/>
              </w:rPr>
              <w:t>…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D346" w14:textId="77777777" w:rsidR="001326E2" w:rsidRPr="00ED6412" w:rsidRDefault="001326E2" w:rsidP="002D4C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4359B949" w14:textId="77777777" w:rsidR="001326E2" w:rsidRPr="00ED6412" w:rsidRDefault="001326E2" w:rsidP="001326E2">
      <w:pPr>
        <w:tabs>
          <w:tab w:val="left" w:pos="426"/>
        </w:tabs>
        <w:autoSpaceDE w:val="0"/>
        <w:autoSpaceDN w:val="0"/>
        <w:adjustRightInd w:val="0"/>
        <w:rPr>
          <w:sz w:val="24"/>
          <w:szCs w:val="24"/>
        </w:rPr>
      </w:pPr>
    </w:p>
    <w:p w14:paraId="64260C18" w14:textId="77777777" w:rsidR="001326E2" w:rsidRPr="00ED6412" w:rsidRDefault="001326E2" w:rsidP="001326E2">
      <w:pPr>
        <w:tabs>
          <w:tab w:val="left" w:pos="426"/>
        </w:tabs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>6. Применяемая  система налогообложения _____________________________________________________________________________</w:t>
      </w:r>
    </w:p>
    <w:p w14:paraId="22AAE81C" w14:textId="77777777" w:rsidR="001326E2" w:rsidRPr="00ED6412" w:rsidRDefault="001326E2" w:rsidP="001326E2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1974986" w14:textId="77777777" w:rsidR="001326E2" w:rsidRPr="00ED6412" w:rsidRDefault="001326E2" w:rsidP="001326E2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ED6412">
        <w:rPr>
          <w:sz w:val="24"/>
          <w:szCs w:val="24"/>
        </w:rPr>
        <w:t>7. Информация о договоре  (кредитном договоре, договоре финансовой аренды (лизинга), аренды недвижимого имущества)</w:t>
      </w:r>
    </w:p>
    <w:p w14:paraId="73EC5ADD" w14:textId="77777777" w:rsidR="001326E2" w:rsidRPr="00ED6412" w:rsidRDefault="001326E2" w:rsidP="001326E2">
      <w:pPr>
        <w:tabs>
          <w:tab w:val="num" w:pos="0"/>
        </w:tabs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>Номер и дата договора _____________________________________________________________________________</w:t>
      </w:r>
    </w:p>
    <w:p w14:paraId="4D66D189" w14:textId="77777777" w:rsidR="001326E2" w:rsidRPr="00ED6412" w:rsidRDefault="001326E2" w:rsidP="001326E2">
      <w:pPr>
        <w:tabs>
          <w:tab w:val="num" w:pos="0"/>
        </w:tabs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 xml:space="preserve">Сумма по договору с указанием направлений расходования </w:t>
      </w:r>
    </w:p>
    <w:p w14:paraId="7C815B58" w14:textId="77777777" w:rsidR="001326E2" w:rsidRPr="00ED6412" w:rsidRDefault="001326E2" w:rsidP="001326E2">
      <w:pPr>
        <w:tabs>
          <w:tab w:val="num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ED6412">
        <w:rPr>
          <w:sz w:val="24"/>
          <w:szCs w:val="24"/>
        </w:rPr>
        <w:t>_____________________________________________________________________________</w:t>
      </w:r>
    </w:p>
    <w:p w14:paraId="099A325D" w14:textId="77777777" w:rsidR="001326E2" w:rsidRPr="00ED6412" w:rsidRDefault="001326E2" w:rsidP="001326E2">
      <w:pPr>
        <w:tabs>
          <w:tab w:val="num" w:pos="0"/>
        </w:tabs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>Срок    договора _____________________________________________________________________________</w:t>
      </w:r>
    </w:p>
    <w:p w14:paraId="7B8AC2C5" w14:textId="77777777" w:rsidR="001326E2" w:rsidRPr="00ED6412" w:rsidRDefault="001326E2" w:rsidP="001326E2">
      <w:pPr>
        <w:tabs>
          <w:tab w:val="num" w:pos="0"/>
        </w:tabs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>Процентная ставка по кредиту/ ставка возмещения _____________________________________________________________________________</w:t>
      </w:r>
    </w:p>
    <w:p w14:paraId="155EE71F" w14:textId="77777777" w:rsidR="001326E2" w:rsidRPr="00ED6412" w:rsidRDefault="001326E2" w:rsidP="001326E2">
      <w:pPr>
        <w:tabs>
          <w:tab w:val="num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4D544EF" w14:textId="77777777" w:rsidR="001326E2" w:rsidRPr="00ED6412" w:rsidRDefault="001326E2" w:rsidP="001326E2">
      <w:pPr>
        <w:tabs>
          <w:tab w:val="num" w:pos="0"/>
        </w:tabs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>8. Размер субсидий к возмещению, в рублях _____________________________________________________________________________</w:t>
      </w:r>
    </w:p>
    <w:p w14:paraId="34C27944" w14:textId="77777777" w:rsidR="001326E2" w:rsidRPr="00ED6412" w:rsidRDefault="001326E2" w:rsidP="001326E2">
      <w:pPr>
        <w:tabs>
          <w:tab w:val="num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ED6412">
        <w:rPr>
          <w:sz w:val="24"/>
          <w:szCs w:val="24"/>
        </w:rPr>
        <w:t xml:space="preserve"> С условиями предоставления субсидий ознакомлен и согласен. Достоверность и                подлинность представленных сведений гарантирую. Не возражаю против выборочной проверки    информации.</w:t>
      </w:r>
    </w:p>
    <w:p w14:paraId="23B2E3AC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0D4F948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56BF0B0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D6412">
        <w:rPr>
          <w:sz w:val="24"/>
          <w:szCs w:val="24"/>
        </w:rPr>
        <w:t xml:space="preserve">            </w:t>
      </w:r>
    </w:p>
    <w:p w14:paraId="38FD45E3" w14:textId="77777777" w:rsidR="001326E2" w:rsidRPr="00ED641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>______________________                                  ________________</w:t>
      </w:r>
    </w:p>
    <w:p w14:paraId="676EE6E9" w14:textId="77777777" w:rsidR="001326E2" w:rsidRPr="00ED6412" w:rsidRDefault="001326E2" w:rsidP="001326E2">
      <w:pPr>
        <w:autoSpaceDE w:val="0"/>
        <w:autoSpaceDN w:val="0"/>
        <w:adjustRightInd w:val="0"/>
      </w:pPr>
      <w:r w:rsidRPr="00ED6412">
        <w:t xml:space="preserve">                   Ф.И.О.                                                                          подпись </w:t>
      </w:r>
    </w:p>
    <w:p w14:paraId="249D637F" w14:textId="77777777" w:rsidR="001326E2" w:rsidRPr="00ED641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</w:p>
    <w:p w14:paraId="44FEB35D" w14:textId="77777777" w:rsidR="001326E2" w:rsidRPr="00ED641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</w:p>
    <w:p w14:paraId="7A33C169" w14:textId="77777777" w:rsidR="001326E2" w:rsidRPr="00ED641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</w:p>
    <w:p w14:paraId="2E8FD60D" w14:textId="77777777" w:rsidR="001326E2" w:rsidRPr="00ED641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</w:p>
    <w:p w14:paraId="5F1382C4" w14:textId="77777777" w:rsidR="001326E2" w:rsidRPr="00ED641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 xml:space="preserve">Дата </w:t>
      </w:r>
      <w:r w:rsidRPr="00ED6412">
        <w:rPr>
          <w:sz w:val="24"/>
          <w:szCs w:val="24"/>
        </w:rPr>
        <w:tab/>
        <w:t xml:space="preserve">________________  </w:t>
      </w:r>
    </w:p>
    <w:p w14:paraId="0A8C9570" w14:textId="77777777" w:rsidR="001326E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 xml:space="preserve">                 </w:t>
      </w:r>
    </w:p>
    <w:p w14:paraId="4E4DA34F" w14:textId="77777777" w:rsidR="001326E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</w:p>
    <w:p w14:paraId="137EDB54" w14:textId="77777777" w:rsidR="001326E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М.П.</w:t>
      </w:r>
    </w:p>
    <w:p w14:paraId="04B0DFE4" w14:textId="77777777" w:rsidR="001326E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</w:p>
    <w:p w14:paraId="1089CE0D" w14:textId="77777777" w:rsidR="001326E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</w:p>
    <w:p w14:paraId="11B2803F" w14:textId="77777777" w:rsidR="001326E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</w:p>
    <w:p w14:paraId="07EEBB38" w14:textId="77777777" w:rsidR="001326E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6222"/>
        <w:gridCol w:w="3276"/>
      </w:tblGrid>
      <w:tr w:rsidR="001326E2" w:rsidRPr="00ED6412" w14:paraId="32E452F5" w14:textId="77777777" w:rsidTr="00AA766D">
        <w:trPr>
          <w:trHeight w:val="1653"/>
        </w:trPr>
        <w:tc>
          <w:tcPr>
            <w:tcW w:w="6222" w:type="dxa"/>
          </w:tcPr>
          <w:p w14:paraId="6C910E03" w14:textId="77777777" w:rsidR="001326E2" w:rsidRDefault="001326E2" w:rsidP="002D4CEC">
            <w:pPr>
              <w:tabs>
                <w:tab w:val="left" w:pos="13785"/>
              </w:tabs>
              <w:jc w:val="both"/>
              <w:outlineLvl w:val="2"/>
            </w:pPr>
            <w:r>
              <w:lastRenderedPageBreak/>
              <w:t xml:space="preserve">                          </w:t>
            </w:r>
          </w:p>
          <w:p w14:paraId="13D36B8C" w14:textId="77777777" w:rsidR="001326E2" w:rsidRDefault="001326E2" w:rsidP="002D4CEC">
            <w:pPr>
              <w:tabs>
                <w:tab w:val="left" w:pos="13785"/>
              </w:tabs>
              <w:jc w:val="both"/>
              <w:outlineLvl w:val="2"/>
            </w:pPr>
          </w:p>
          <w:p w14:paraId="30D1A769" w14:textId="77777777" w:rsidR="001326E2" w:rsidRDefault="001326E2" w:rsidP="002D4CEC">
            <w:pPr>
              <w:tabs>
                <w:tab w:val="left" w:pos="13785"/>
              </w:tabs>
              <w:jc w:val="both"/>
              <w:outlineLvl w:val="2"/>
            </w:pPr>
          </w:p>
          <w:p w14:paraId="761040E8" w14:textId="77777777" w:rsidR="001326E2" w:rsidRDefault="001326E2" w:rsidP="002D4CEC">
            <w:pPr>
              <w:tabs>
                <w:tab w:val="left" w:pos="13785"/>
              </w:tabs>
              <w:jc w:val="both"/>
              <w:outlineLvl w:val="2"/>
            </w:pPr>
          </w:p>
          <w:p w14:paraId="6896F559" w14:textId="77777777" w:rsidR="001326E2" w:rsidRPr="00ED6412" w:rsidRDefault="001326E2" w:rsidP="002D4CEC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</w:tc>
        <w:tc>
          <w:tcPr>
            <w:tcW w:w="3276" w:type="dxa"/>
          </w:tcPr>
          <w:p w14:paraId="024F34EC" w14:textId="37F86A9F" w:rsidR="001326E2" w:rsidRPr="00ED6412" w:rsidRDefault="001326E2" w:rsidP="00AA766D">
            <w:pPr>
              <w:tabs>
                <w:tab w:val="left" w:pos="13785"/>
              </w:tabs>
              <w:ind w:left="333" w:firstLine="246"/>
              <w:jc w:val="both"/>
              <w:outlineLvl w:val="2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bCs/>
                <w:sz w:val="16"/>
                <w:szCs w:val="16"/>
              </w:rPr>
              <w:t xml:space="preserve">             </w:t>
            </w:r>
            <w:r w:rsidRPr="00ED6412">
              <w:rPr>
                <w:rFonts w:eastAsia="Calibri"/>
                <w:bCs/>
                <w:sz w:val="16"/>
                <w:szCs w:val="16"/>
              </w:rPr>
              <w:t xml:space="preserve">                 Приложение </w:t>
            </w:r>
            <w:r w:rsidR="00AA766D">
              <w:rPr>
                <w:rFonts w:eastAsia="Calibri"/>
                <w:bCs/>
                <w:sz w:val="16"/>
                <w:szCs w:val="16"/>
              </w:rPr>
              <w:t xml:space="preserve">  </w:t>
            </w:r>
            <w:r w:rsidRPr="00ED6412">
              <w:rPr>
                <w:rFonts w:eastAsia="Calibri"/>
                <w:bCs/>
                <w:sz w:val="16"/>
                <w:szCs w:val="16"/>
              </w:rPr>
              <w:t>№ 2                                                                                                                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предпринимательства, субъектам малого и среднего предпринимательства, осуществляющим деятельность в сфере социального предпринимательства и физическим лицам,   применяющим специальный налоговый  режим «Налог на профессиональный  доход»,   в Кировском муниципальном районе</w:t>
            </w:r>
          </w:p>
          <w:p w14:paraId="33ADF031" w14:textId="77777777" w:rsidR="001326E2" w:rsidRPr="00ED6412" w:rsidRDefault="001326E2" w:rsidP="00AA766D">
            <w:pPr>
              <w:tabs>
                <w:tab w:val="left" w:pos="13785"/>
              </w:tabs>
              <w:ind w:left="-376"/>
              <w:jc w:val="right"/>
              <w:outlineLvl w:val="2"/>
              <w:rPr>
                <w:bCs/>
                <w:sz w:val="16"/>
                <w:szCs w:val="16"/>
              </w:rPr>
            </w:pPr>
            <w:r w:rsidRPr="00ED6412">
              <w:rPr>
                <w:rFonts w:eastAsia="Calibri"/>
                <w:sz w:val="16"/>
                <w:szCs w:val="16"/>
              </w:rPr>
              <w:t xml:space="preserve">  </w:t>
            </w:r>
          </w:p>
        </w:tc>
      </w:tr>
    </w:tbl>
    <w:p w14:paraId="7C4F5299" w14:textId="77777777" w:rsidR="001326E2" w:rsidRPr="00ED6412" w:rsidRDefault="001326E2" w:rsidP="001326E2">
      <w:pPr>
        <w:autoSpaceDE w:val="0"/>
        <w:autoSpaceDN w:val="0"/>
        <w:adjustRightInd w:val="0"/>
        <w:rPr>
          <w:rFonts w:ascii="Courier New" w:hAnsi="Courier New" w:cs="Courier New"/>
          <w:bCs/>
          <w:sz w:val="28"/>
          <w:szCs w:val="28"/>
        </w:rPr>
      </w:pPr>
      <w:r w:rsidRPr="00ED6412">
        <w:rPr>
          <w:rFonts w:ascii="Courier New" w:hAnsi="Courier New" w:cs="Courier New"/>
          <w:bCs/>
          <w:sz w:val="28"/>
          <w:szCs w:val="28"/>
        </w:rPr>
        <w:tab/>
      </w:r>
    </w:p>
    <w:p w14:paraId="0A20B05F" w14:textId="77777777" w:rsidR="001326E2" w:rsidRPr="00ED6412" w:rsidRDefault="001326E2" w:rsidP="001326E2">
      <w:pPr>
        <w:autoSpaceDE w:val="0"/>
        <w:autoSpaceDN w:val="0"/>
        <w:adjustRightInd w:val="0"/>
        <w:rPr>
          <w:rFonts w:ascii="Courier New" w:hAnsi="Courier New" w:cs="Courier New"/>
          <w:bCs/>
          <w:sz w:val="28"/>
          <w:szCs w:val="28"/>
        </w:rPr>
      </w:pPr>
    </w:p>
    <w:p w14:paraId="231AD87F" w14:textId="77777777" w:rsidR="001326E2" w:rsidRPr="00ED641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 xml:space="preserve">                             В администрацию Кировского  муниципального района   </w:t>
      </w:r>
    </w:p>
    <w:p w14:paraId="57F04B83" w14:textId="77777777" w:rsidR="001326E2" w:rsidRPr="00ED641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 xml:space="preserve">    </w:t>
      </w:r>
    </w:p>
    <w:p w14:paraId="388DD674" w14:textId="77777777" w:rsidR="001326E2" w:rsidRPr="00ED641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  <w:r w:rsidRPr="00ED6412">
        <w:rPr>
          <w:sz w:val="24"/>
          <w:szCs w:val="24"/>
        </w:rPr>
        <w:t xml:space="preserve">  _____________________________________________________________________________</w:t>
      </w:r>
    </w:p>
    <w:p w14:paraId="3468EF44" w14:textId="77777777" w:rsidR="001326E2" w:rsidRPr="00ED6412" w:rsidRDefault="001326E2" w:rsidP="001326E2">
      <w:pPr>
        <w:autoSpaceDE w:val="0"/>
        <w:autoSpaceDN w:val="0"/>
        <w:adjustRightInd w:val="0"/>
      </w:pPr>
      <w:r w:rsidRPr="00ED6412">
        <w:t xml:space="preserve">                                                                                        (от кого)</w:t>
      </w:r>
    </w:p>
    <w:p w14:paraId="38AFD65A" w14:textId="77777777" w:rsidR="001326E2" w:rsidRPr="00ED6412" w:rsidRDefault="001326E2" w:rsidP="001326E2">
      <w:pPr>
        <w:autoSpaceDE w:val="0"/>
        <w:autoSpaceDN w:val="0"/>
        <w:adjustRightInd w:val="0"/>
        <w:rPr>
          <w:sz w:val="24"/>
          <w:szCs w:val="24"/>
        </w:rPr>
      </w:pPr>
    </w:p>
    <w:p w14:paraId="4CBEFB95" w14:textId="77777777" w:rsidR="001326E2" w:rsidRPr="00ED6412" w:rsidRDefault="001326E2" w:rsidP="001326E2">
      <w:pPr>
        <w:jc w:val="center"/>
        <w:rPr>
          <w:rFonts w:eastAsia="Calibri"/>
          <w:b/>
          <w:sz w:val="24"/>
          <w:szCs w:val="24"/>
        </w:rPr>
      </w:pPr>
      <w:r w:rsidRPr="00ED6412">
        <w:rPr>
          <w:rFonts w:eastAsia="Calibri"/>
          <w:b/>
          <w:sz w:val="24"/>
          <w:szCs w:val="24"/>
        </w:rPr>
        <w:t xml:space="preserve">ПОДТВЕРЖДЕНИЕ </w:t>
      </w:r>
    </w:p>
    <w:p w14:paraId="55C66882" w14:textId="77777777" w:rsidR="001326E2" w:rsidRPr="00ED6412" w:rsidRDefault="001326E2" w:rsidP="001326E2">
      <w:pPr>
        <w:jc w:val="center"/>
        <w:rPr>
          <w:rFonts w:eastAsia="Calibri"/>
          <w:sz w:val="23"/>
          <w:szCs w:val="23"/>
        </w:rPr>
      </w:pPr>
    </w:p>
    <w:p w14:paraId="37A413DA" w14:textId="77777777" w:rsidR="001326E2" w:rsidRPr="00ED6412" w:rsidRDefault="001326E2" w:rsidP="001326E2">
      <w:pPr>
        <w:jc w:val="center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__________________________________________________________________      </w:t>
      </w:r>
      <w:r w:rsidRPr="00ED6412">
        <w:rPr>
          <w:rFonts w:eastAsia="Calibri"/>
        </w:rPr>
        <w:t>Полное наименование заявителя (использовать официально установленное наименование)</w:t>
      </w:r>
    </w:p>
    <w:p w14:paraId="2C9A56C2" w14:textId="77777777" w:rsidR="001326E2" w:rsidRPr="00ED6412" w:rsidRDefault="001326E2" w:rsidP="001326E2">
      <w:pPr>
        <w:jc w:val="center"/>
        <w:rPr>
          <w:rFonts w:eastAsia="Calibri"/>
        </w:rPr>
      </w:pPr>
    </w:p>
    <w:p w14:paraId="37FF0BAC" w14:textId="77777777" w:rsidR="001326E2" w:rsidRPr="00ED6412" w:rsidRDefault="001326E2" w:rsidP="001326E2">
      <w:pPr>
        <w:tabs>
          <w:tab w:val="left" w:pos="1305"/>
        </w:tabs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           Настоящим подтверждаю: </w:t>
      </w:r>
    </w:p>
    <w:p w14:paraId="4E6F8BFE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В соответствии со статьями 4, 14 Федерального закона от 24.07.2007 № 209-ФЗ «О развитии малого и среднего предпринимательства в Российской Федерации»:</w:t>
      </w:r>
    </w:p>
    <w:p w14:paraId="285A6631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-  являюсь субъектом малого (среднего) предпринимательства, социального предпринимательства (физическим лицом, применяющим специальный налоговый     режим «Налог на профессиональный доход»):</w:t>
      </w:r>
    </w:p>
    <w:p w14:paraId="2F0F3441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-   не являюсь участником соглашения о разделе продукции;</w:t>
      </w:r>
    </w:p>
    <w:p w14:paraId="75545BE8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-  не являюсь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   бумаг, ломбардом;</w:t>
      </w:r>
    </w:p>
    <w:p w14:paraId="4056B942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-   не осуществляю предпринимательскую деятельность в сфере игорного бизнеса;</w:t>
      </w:r>
    </w:p>
    <w:p w14:paraId="5A0DFB0E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- не являюсь в порядке, установленном законодательством Российской Федерации о   валютном регулировании и валютном контроле, нерезидентом Российской Федерации, за     исключением случаев, предусмотренных международными договорами Российской   Федерации;</w:t>
      </w:r>
    </w:p>
    <w:p w14:paraId="65653F5F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-  не осуществляю производство и реализацию подакцизных товаров, а также добычу и        реализацию полезных ископаемых;</w:t>
      </w:r>
    </w:p>
    <w:p w14:paraId="783CFFF1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-  аналогичная поддержка не оказывалась, с указанием договоров по которым оказывалась поддержка);</w:t>
      </w:r>
    </w:p>
    <w:p w14:paraId="5733B7FC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-  не осуществлял ранее предпринимательскую деятельность и не являлся учредителем (участником) иных юридических лиц (для заявителей, представляющих заявление на  оказание финансовой поддержки, указанной в пункте 3.1 Порядка оказания финансовой поддержки субъектам малого и среднего предпринимательства и физическим лицам, не  являющимся индивидуальными предпринимателями и применяющими специальный </w:t>
      </w:r>
      <w:r w:rsidRPr="00ED6412">
        <w:rPr>
          <w:rFonts w:eastAsia="Calibri"/>
          <w:sz w:val="28"/>
          <w:szCs w:val="28"/>
        </w:rPr>
        <w:lastRenderedPageBreak/>
        <w:t>налоговый режим «Налог на профессиональный доход»,   Кировского муниципального района, производящим и (или) реализующим товары (работы, услуги), предназначенные для          внутреннего рынка Российской Федерации);</w:t>
      </w:r>
    </w:p>
    <w:p w14:paraId="76262D10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-   не нахожусь в состоянии реорганизации, ликвидации или банкротства.</w:t>
      </w:r>
    </w:p>
    <w:p w14:paraId="319BBBF2" w14:textId="77777777" w:rsidR="001326E2" w:rsidRPr="00ED6412" w:rsidRDefault="001326E2" w:rsidP="001326E2">
      <w:pPr>
        <w:jc w:val="both"/>
        <w:rPr>
          <w:rFonts w:eastAsia="Calibri"/>
          <w:sz w:val="28"/>
          <w:szCs w:val="28"/>
        </w:rPr>
      </w:pPr>
    </w:p>
    <w:p w14:paraId="3E85F394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>Сведения, содержащиеся в настоящем подтверждении, достоверны.</w:t>
      </w:r>
    </w:p>
    <w:p w14:paraId="33DE453D" w14:textId="77777777" w:rsidR="001326E2" w:rsidRPr="00ED6412" w:rsidRDefault="001326E2" w:rsidP="001326E2">
      <w:pPr>
        <w:ind w:firstLine="720"/>
        <w:jc w:val="both"/>
        <w:rPr>
          <w:rFonts w:eastAsia="Calibri"/>
          <w:sz w:val="28"/>
          <w:szCs w:val="28"/>
        </w:rPr>
      </w:pPr>
    </w:p>
    <w:p w14:paraId="71131225" w14:textId="77777777" w:rsidR="001326E2" w:rsidRPr="00ED6412" w:rsidRDefault="001326E2" w:rsidP="001326E2">
      <w:pPr>
        <w:ind w:firstLine="720"/>
        <w:jc w:val="both"/>
        <w:rPr>
          <w:rFonts w:eastAsia="Calibri"/>
          <w:sz w:val="28"/>
          <w:szCs w:val="28"/>
        </w:rPr>
      </w:pPr>
    </w:p>
    <w:p w14:paraId="03ABFF3F" w14:textId="77777777" w:rsidR="001326E2" w:rsidRPr="00ED6412" w:rsidRDefault="001326E2" w:rsidP="001326E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D6412">
        <w:rPr>
          <w:sz w:val="28"/>
          <w:szCs w:val="28"/>
        </w:rPr>
        <w:t>Руководитель   субъекта малого или</w:t>
      </w:r>
    </w:p>
    <w:p w14:paraId="786BB347" w14:textId="77777777" w:rsidR="001326E2" w:rsidRPr="00ED6412" w:rsidRDefault="001326E2" w:rsidP="001326E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D6412">
        <w:rPr>
          <w:sz w:val="28"/>
          <w:szCs w:val="28"/>
        </w:rPr>
        <w:t xml:space="preserve">среднего предпринимательства           </w:t>
      </w:r>
    </w:p>
    <w:p w14:paraId="0E26AF65" w14:textId="77777777" w:rsidR="00A85471" w:rsidRDefault="001326E2" w:rsidP="001326E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D6412">
        <w:rPr>
          <w:sz w:val="28"/>
          <w:szCs w:val="28"/>
        </w:rPr>
        <w:t xml:space="preserve">Индивидуальный предприниматель _________  </w:t>
      </w:r>
    </w:p>
    <w:p w14:paraId="50D17BF3" w14:textId="42F94EB5" w:rsidR="00A85471" w:rsidRPr="00A85471" w:rsidRDefault="00A85471" w:rsidP="001326E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A85471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            </w:t>
      </w:r>
      <w:r w:rsidRPr="00A85471">
        <w:rPr>
          <w:sz w:val="24"/>
          <w:szCs w:val="24"/>
        </w:rPr>
        <w:t>подпись</w:t>
      </w:r>
    </w:p>
    <w:p w14:paraId="124FE359" w14:textId="056B5F28" w:rsidR="001326E2" w:rsidRPr="00ED6412" w:rsidRDefault="001326E2" w:rsidP="001326E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D6412">
        <w:rPr>
          <w:sz w:val="28"/>
          <w:szCs w:val="28"/>
        </w:rPr>
        <w:t xml:space="preserve">/_________________________                                                                                                                              </w:t>
      </w:r>
      <w:r w:rsidRPr="00ED6412">
        <w:t xml:space="preserve">                                      ФИО                        </w:t>
      </w:r>
    </w:p>
    <w:p w14:paraId="1DD191D2" w14:textId="77777777" w:rsidR="001326E2" w:rsidRPr="00ED6412" w:rsidRDefault="001326E2" w:rsidP="001326E2">
      <w:pPr>
        <w:autoSpaceDE w:val="0"/>
        <w:autoSpaceDN w:val="0"/>
        <w:adjustRightInd w:val="0"/>
        <w:rPr>
          <w:sz w:val="28"/>
          <w:szCs w:val="28"/>
        </w:rPr>
      </w:pPr>
    </w:p>
    <w:p w14:paraId="0BD3D985" w14:textId="77777777" w:rsidR="001326E2" w:rsidRPr="00ED6412" w:rsidRDefault="001326E2" w:rsidP="001326E2">
      <w:pPr>
        <w:autoSpaceDE w:val="0"/>
        <w:autoSpaceDN w:val="0"/>
        <w:adjustRightInd w:val="0"/>
        <w:rPr>
          <w:sz w:val="28"/>
          <w:szCs w:val="28"/>
        </w:rPr>
      </w:pPr>
    </w:p>
    <w:p w14:paraId="594C6795" w14:textId="77777777" w:rsidR="001326E2" w:rsidRPr="00ED6412" w:rsidRDefault="001326E2" w:rsidP="001326E2">
      <w:pPr>
        <w:autoSpaceDE w:val="0"/>
        <w:autoSpaceDN w:val="0"/>
        <w:adjustRightInd w:val="0"/>
        <w:rPr>
          <w:sz w:val="28"/>
          <w:szCs w:val="28"/>
        </w:rPr>
      </w:pPr>
    </w:p>
    <w:p w14:paraId="632E95AB" w14:textId="77777777" w:rsidR="001326E2" w:rsidRPr="00ED6412" w:rsidRDefault="001326E2" w:rsidP="001326E2">
      <w:pPr>
        <w:autoSpaceDE w:val="0"/>
        <w:autoSpaceDN w:val="0"/>
        <w:adjustRightInd w:val="0"/>
        <w:rPr>
          <w:sz w:val="28"/>
          <w:szCs w:val="28"/>
        </w:rPr>
      </w:pPr>
      <w:r w:rsidRPr="00ED6412">
        <w:rPr>
          <w:sz w:val="28"/>
          <w:szCs w:val="28"/>
        </w:rPr>
        <w:t xml:space="preserve">Дата </w:t>
      </w:r>
      <w:r w:rsidRPr="00ED6412">
        <w:rPr>
          <w:sz w:val="28"/>
          <w:szCs w:val="28"/>
        </w:rPr>
        <w:tab/>
        <w:t>________________</w:t>
      </w:r>
      <w:r w:rsidRPr="00ED6412">
        <w:rPr>
          <w:sz w:val="28"/>
          <w:szCs w:val="28"/>
        </w:rPr>
        <w:tab/>
        <w:t xml:space="preserve">                                               М.П.</w:t>
      </w:r>
    </w:p>
    <w:tbl>
      <w:tblPr>
        <w:tblW w:w="14985" w:type="dxa"/>
        <w:tblLayout w:type="fixed"/>
        <w:tblLook w:val="01E0" w:firstRow="1" w:lastRow="1" w:firstColumn="1" w:lastColumn="1" w:noHBand="0" w:noVBand="0"/>
      </w:tblPr>
      <w:tblGrid>
        <w:gridCol w:w="12009"/>
        <w:gridCol w:w="2976"/>
      </w:tblGrid>
      <w:tr w:rsidR="001326E2" w:rsidRPr="00ED6412" w14:paraId="24602449" w14:textId="77777777" w:rsidTr="002D4CEC">
        <w:trPr>
          <w:trHeight w:val="70"/>
        </w:trPr>
        <w:tc>
          <w:tcPr>
            <w:tcW w:w="12015" w:type="dxa"/>
          </w:tcPr>
          <w:p w14:paraId="0D30B976" w14:textId="77777777" w:rsidR="001326E2" w:rsidRPr="00ED6412" w:rsidRDefault="001326E2" w:rsidP="002D4CEC">
            <w:pPr>
              <w:tabs>
                <w:tab w:val="left" w:pos="8130"/>
              </w:tabs>
              <w:jc w:val="both"/>
              <w:outlineLvl w:val="2"/>
              <w:rPr>
                <w:bCs/>
                <w:sz w:val="28"/>
                <w:szCs w:val="28"/>
              </w:rPr>
            </w:pPr>
            <w:r w:rsidRPr="00ED6412">
              <w:rPr>
                <w:bCs/>
                <w:sz w:val="28"/>
                <w:szCs w:val="28"/>
              </w:rPr>
              <w:tab/>
            </w:r>
          </w:p>
          <w:p w14:paraId="21478C68" w14:textId="77777777" w:rsidR="001326E2" w:rsidRPr="00ED6412" w:rsidRDefault="001326E2" w:rsidP="002D4CEC">
            <w:pPr>
              <w:tabs>
                <w:tab w:val="left" w:pos="8130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50E22F85" w14:textId="77777777" w:rsidR="001326E2" w:rsidRPr="00ED6412" w:rsidRDefault="001326E2" w:rsidP="002D4CEC">
            <w:pPr>
              <w:tabs>
                <w:tab w:val="left" w:pos="8130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1045F4EF" w14:textId="77777777" w:rsidR="001326E2" w:rsidRPr="00ED6412" w:rsidRDefault="001326E2" w:rsidP="002D4CEC">
            <w:pPr>
              <w:tabs>
                <w:tab w:val="left" w:pos="8130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66D232B7" w14:textId="77777777" w:rsidR="001326E2" w:rsidRPr="00ED6412" w:rsidRDefault="001326E2" w:rsidP="002D4CEC">
            <w:pPr>
              <w:tabs>
                <w:tab w:val="left" w:pos="8130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28F071AC" w14:textId="77777777" w:rsidR="001326E2" w:rsidRPr="00ED6412" w:rsidRDefault="001326E2" w:rsidP="002D4CEC">
            <w:pPr>
              <w:tabs>
                <w:tab w:val="left" w:pos="8130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  <w:p w14:paraId="2B458922" w14:textId="77777777" w:rsidR="001326E2" w:rsidRPr="00ED6412" w:rsidRDefault="001326E2" w:rsidP="002D4CEC">
            <w:pPr>
              <w:tabs>
                <w:tab w:val="left" w:pos="13785"/>
              </w:tabs>
              <w:jc w:val="both"/>
              <w:outlineLvl w:val="2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14:paraId="25AAB94A" w14:textId="77777777" w:rsidR="001326E2" w:rsidRPr="00ED6412" w:rsidRDefault="001326E2" w:rsidP="002D4CEC">
            <w:pPr>
              <w:tabs>
                <w:tab w:val="left" w:pos="13785"/>
              </w:tabs>
              <w:jc w:val="right"/>
              <w:outlineLvl w:val="2"/>
              <w:rPr>
                <w:rFonts w:eastAsia="Calibri"/>
                <w:sz w:val="28"/>
                <w:szCs w:val="28"/>
              </w:rPr>
            </w:pPr>
            <w:r w:rsidRPr="00ED6412">
              <w:rPr>
                <w:rFonts w:eastAsia="Calibri"/>
                <w:sz w:val="28"/>
                <w:szCs w:val="28"/>
              </w:rPr>
              <w:t>Приложение № 7</w:t>
            </w:r>
          </w:p>
          <w:p w14:paraId="219320DB" w14:textId="77777777" w:rsidR="001326E2" w:rsidRPr="00ED6412" w:rsidRDefault="001326E2" w:rsidP="002D4CEC">
            <w:pPr>
              <w:tabs>
                <w:tab w:val="left" w:pos="13785"/>
              </w:tabs>
              <w:jc w:val="right"/>
              <w:outlineLvl w:val="2"/>
              <w:rPr>
                <w:bCs/>
                <w:sz w:val="28"/>
                <w:szCs w:val="28"/>
              </w:rPr>
            </w:pPr>
            <w:r w:rsidRPr="00ED6412">
              <w:rPr>
                <w:rFonts w:eastAsia="Calibri"/>
                <w:sz w:val="28"/>
                <w:szCs w:val="28"/>
              </w:rPr>
              <w:t xml:space="preserve">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 Кировского муниципального района                                                                      производящим и реализующим товары  (работы, услуги), предназначенные для  внутреннего рынка Российской Федерации </w:t>
            </w:r>
          </w:p>
        </w:tc>
      </w:tr>
    </w:tbl>
    <w:tbl>
      <w:tblPr>
        <w:tblpPr w:leftFromText="180" w:rightFromText="180" w:vertAnchor="text" w:horzAnchor="margin" w:tblpXSpec="right" w:tblpY="-3734"/>
        <w:tblOverlap w:val="never"/>
        <w:tblW w:w="3975" w:type="dxa"/>
        <w:tblLayout w:type="fixed"/>
        <w:tblLook w:val="01E0" w:firstRow="1" w:lastRow="1" w:firstColumn="1" w:lastColumn="1" w:noHBand="0" w:noVBand="0"/>
      </w:tblPr>
      <w:tblGrid>
        <w:gridCol w:w="3975"/>
      </w:tblGrid>
      <w:tr w:rsidR="001326E2" w:rsidRPr="00ED6412" w14:paraId="722E5473" w14:textId="77777777" w:rsidTr="002D4CEC">
        <w:trPr>
          <w:trHeight w:val="1966"/>
        </w:trPr>
        <w:tc>
          <w:tcPr>
            <w:tcW w:w="3970" w:type="dxa"/>
          </w:tcPr>
          <w:p w14:paraId="175CDD3D" w14:textId="77777777" w:rsidR="001326E2" w:rsidRPr="00ED6412" w:rsidRDefault="001326E2" w:rsidP="002D4CEC">
            <w:pPr>
              <w:tabs>
                <w:tab w:val="left" w:pos="13785"/>
              </w:tabs>
              <w:outlineLvl w:val="2"/>
              <w:rPr>
                <w:rFonts w:eastAsia="Calibri"/>
                <w:sz w:val="16"/>
                <w:szCs w:val="16"/>
              </w:rPr>
            </w:pPr>
          </w:p>
          <w:p w14:paraId="60A02308" w14:textId="77777777" w:rsidR="001326E2" w:rsidRDefault="001326E2" w:rsidP="002D4CEC">
            <w:pPr>
              <w:tabs>
                <w:tab w:val="left" w:pos="13785"/>
              </w:tabs>
              <w:outlineLvl w:val="2"/>
              <w:rPr>
                <w:rFonts w:eastAsia="Calibri"/>
                <w:sz w:val="16"/>
                <w:szCs w:val="16"/>
              </w:rPr>
            </w:pPr>
          </w:p>
          <w:p w14:paraId="7A6CDABF" w14:textId="77777777" w:rsidR="001326E2" w:rsidRDefault="001326E2" w:rsidP="002D4CEC">
            <w:pPr>
              <w:tabs>
                <w:tab w:val="left" w:pos="13785"/>
              </w:tabs>
              <w:outlineLvl w:val="2"/>
              <w:rPr>
                <w:rFonts w:eastAsia="Calibri"/>
                <w:sz w:val="16"/>
                <w:szCs w:val="16"/>
              </w:rPr>
            </w:pPr>
          </w:p>
          <w:p w14:paraId="3D10C05B" w14:textId="77777777" w:rsidR="001326E2" w:rsidRPr="00ED6412" w:rsidRDefault="001326E2" w:rsidP="002D4CEC">
            <w:pPr>
              <w:tabs>
                <w:tab w:val="left" w:pos="13785"/>
              </w:tabs>
              <w:jc w:val="right"/>
              <w:outlineLvl w:val="2"/>
              <w:rPr>
                <w:rFonts w:eastAsia="Calibri"/>
                <w:sz w:val="16"/>
                <w:szCs w:val="16"/>
              </w:rPr>
            </w:pPr>
            <w:r w:rsidRPr="00ED6412">
              <w:rPr>
                <w:rFonts w:eastAsia="Calibri"/>
                <w:sz w:val="16"/>
                <w:szCs w:val="16"/>
              </w:rPr>
              <w:t xml:space="preserve">                                                                                                                </w:t>
            </w:r>
          </w:p>
          <w:p w14:paraId="46B03D59" w14:textId="77777777" w:rsidR="001326E2" w:rsidRPr="00ED6412" w:rsidRDefault="001326E2" w:rsidP="002D4CEC">
            <w:pPr>
              <w:tabs>
                <w:tab w:val="left" w:pos="13785"/>
              </w:tabs>
              <w:ind w:left="851" w:hanging="709"/>
              <w:jc w:val="both"/>
              <w:outlineLvl w:val="2"/>
              <w:rPr>
                <w:bCs/>
                <w:sz w:val="16"/>
                <w:szCs w:val="16"/>
              </w:rPr>
            </w:pPr>
            <w:r w:rsidRPr="00ED6412">
              <w:rPr>
                <w:rFonts w:eastAsia="Calibri"/>
                <w:bCs/>
                <w:sz w:val="16"/>
                <w:szCs w:val="16"/>
              </w:rPr>
              <w:t xml:space="preserve">                                                    Приложение № 3                                                                                                               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предпринимательства, субъектам малого и среднего предпринимательства, осуществляющим деятельность в сфере социального предпринимательства и физическим лицам,   применяющим специальный налоговый  режим «Налог на профессиональный  доход»,   в Кировском муниципальном районе                                                                      </w:t>
            </w:r>
          </w:p>
        </w:tc>
      </w:tr>
    </w:tbl>
    <w:p w14:paraId="766AA6CD" w14:textId="77777777" w:rsidR="001326E2" w:rsidRPr="00ED6412" w:rsidRDefault="001326E2" w:rsidP="001326E2">
      <w:pPr>
        <w:widowControl w:val="0"/>
        <w:tabs>
          <w:tab w:val="left" w:pos="8835"/>
        </w:tabs>
        <w:autoSpaceDE w:val="0"/>
        <w:autoSpaceDN w:val="0"/>
        <w:adjustRightInd w:val="0"/>
        <w:rPr>
          <w:sz w:val="18"/>
          <w:szCs w:val="18"/>
        </w:rPr>
      </w:pPr>
      <w:r w:rsidRPr="00ED6412">
        <w:rPr>
          <w:sz w:val="26"/>
          <w:szCs w:val="26"/>
        </w:rPr>
        <w:t xml:space="preserve"> </w:t>
      </w:r>
    </w:p>
    <w:p w14:paraId="748DFD62" w14:textId="77777777" w:rsidR="001326E2" w:rsidRDefault="001326E2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</w:p>
    <w:p w14:paraId="063E7CA2" w14:textId="77777777" w:rsidR="001326E2" w:rsidRDefault="001326E2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</w:p>
    <w:p w14:paraId="26401936" w14:textId="77777777" w:rsidR="001326E2" w:rsidRDefault="001326E2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</w:p>
    <w:p w14:paraId="0413F59A" w14:textId="77777777" w:rsidR="001326E2" w:rsidRDefault="001326E2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</w:p>
    <w:p w14:paraId="0CC1C547" w14:textId="77777777" w:rsidR="001326E2" w:rsidRDefault="001326E2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</w:p>
    <w:p w14:paraId="00B9EE58" w14:textId="77777777" w:rsidR="001326E2" w:rsidRDefault="001326E2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</w:p>
    <w:p w14:paraId="77F94642" w14:textId="77777777" w:rsidR="001326E2" w:rsidRDefault="001326E2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</w:p>
    <w:p w14:paraId="31095D32" w14:textId="77777777" w:rsidR="001326E2" w:rsidRDefault="001326E2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</w:p>
    <w:p w14:paraId="4F4918E9" w14:textId="77777777" w:rsidR="001326E2" w:rsidRDefault="001326E2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В администрацию Кировского </w:t>
      </w:r>
    </w:p>
    <w:p w14:paraId="424D8301" w14:textId="0B7214F5" w:rsidR="001326E2" w:rsidRDefault="001326E2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района</w:t>
      </w:r>
      <w:r w:rsidR="008A3986">
        <w:rPr>
          <w:sz w:val="26"/>
          <w:szCs w:val="26"/>
        </w:rPr>
        <w:t xml:space="preserve"> </w:t>
      </w:r>
    </w:p>
    <w:p w14:paraId="760A14FD" w14:textId="0DF4F3B6" w:rsidR="008A3986" w:rsidRDefault="008A3986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 </w:t>
      </w:r>
    </w:p>
    <w:p w14:paraId="01EE522B" w14:textId="61BE261F" w:rsidR="008A3986" w:rsidRDefault="008A3986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(от кого)</w:t>
      </w:r>
    </w:p>
    <w:p w14:paraId="32A78778" w14:textId="77777777" w:rsidR="001326E2" w:rsidRPr="00ED6412" w:rsidRDefault="001326E2" w:rsidP="001326E2">
      <w:pPr>
        <w:tabs>
          <w:tab w:val="left" w:pos="8835"/>
        </w:tabs>
        <w:autoSpaceDE w:val="0"/>
        <w:autoSpaceDN w:val="0"/>
        <w:adjustRightInd w:val="0"/>
        <w:rPr>
          <w:sz w:val="26"/>
          <w:szCs w:val="26"/>
        </w:rPr>
      </w:pPr>
    </w:p>
    <w:p w14:paraId="6004D2B8" w14:textId="77777777" w:rsidR="001326E2" w:rsidRPr="00ED6412" w:rsidRDefault="001326E2" w:rsidP="001326E2">
      <w:pPr>
        <w:autoSpaceDE w:val="0"/>
        <w:autoSpaceDN w:val="0"/>
        <w:adjustRightInd w:val="0"/>
        <w:ind w:left="180"/>
        <w:jc w:val="center"/>
        <w:rPr>
          <w:b/>
          <w:sz w:val="26"/>
          <w:szCs w:val="26"/>
        </w:rPr>
      </w:pPr>
      <w:r w:rsidRPr="00ED6412">
        <w:rPr>
          <w:b/>
          <w:sz w:val="26"/>
          <w:szCs w:val="26"/>
        </w:rPr>
        <w:t xml:space="preserve">РАСЧЕТ (в рублях) </w:t>
      </w:r>
    </w:p>
    <w:p w14:paraId="3414CBAA" w14:textId="77777777" w:rsidR="001326E2" w:rsidRPr="00ED6412" w:rsidRDefault="001326E2" w:rsidP="001326E2">
      <w:pPr>
        <w:autoSpaceDE w:val="0"/>
        <w:autoSpaceDN w:val="0"/>
        <w:adjustRightInd w:val="0"/>
        <w:ind w:left="180"/>
        <w:jc w:val="center"/>
        <w:rPr>
          <w:b/>
          <w:sz w:val="26"/>
          <w:szCs w:val="26"/>
        </w:rPr>
      </w:pPr>
    </w:p>
    <w:p w14:paraId="1CD6050A" w14:textId="77777777" w:rsidR="001326E2" w:rsidRPr="00ED6412" w:rsidRDefault="001326E2" w:rsidP="001326E2">
      <w:pPr>
        <w:tabs>
          <w:tab w:val="left" w:pos="13785"/>
        </w:tabs>
        <w:ind w:right="-144"/>
        <w:jc w:val="both"/>
        <w:outlineLvl w:val="2"/>
        <w:rPr>
          <w:b/>
          <w:bCs/>
          <w:sz w:val="26"/>
          <w:szCs w:val="26"/>
        </w:rPr>
      </w:pPr>
      <w:r w:rsidRPr="00ED6412">
        <w:rPr>
          <w:b/>
          <w:bCs/>
          <w:sz w:val="26"/>
          <w:szCs w:val="26"/>
        </w:rPr>
        <w:t xml:space="preserve">           Размера субсидий, предоставляемых  в</w:t>
      </w:r>
      <w:r w:rsidRPr="00ED6412">
        <w:rPr>
          <w:bCs/>
          <w:sz w:val="26"/>
          <w:szCs w:val="26"/>
        </w:rPr>
        <w:t xml:space="preserve"> _______</w:t>
      </w:r>
      <w:r w:rsidRPr="00ED6412">
        <w:rPr>
          <w:b/>
          <w:bCs/>
          <w:sz w:val="26"/>
          <w:szCs w:val="26"/>
        </w:rPr>
        <w:t xml:space="preserve"> году   субъектам  малого и средне</w:t>
      </w:r>
      <w:r>
        <w:rPr>
          <w:b/>
          <w:bCs/>
          <w:sz w:val="26"/>
          <w:szCs w:val="26"/>
        </w:rPr>
        <w:t>го  предпринимательства</w:t>
      </w:r>
      <w:r w:rsidRPr="00ED6412">
        <w:rPr>
          <w:b/>
          <w:bCs/>
          <w:sz w:val="26"/>
          <w:szCs w:val="26"/>
        </w:rPr>
        <w:t xml:space="preserve"> в Кировском  муниципальном  районе</w:t>
      </w:r>
    </w:p>
    <w:p w14:paraId="598C00A9" w14:textId="77777777" w:rsidR="001326E2" w:rsidRPr="00ED6412" w:rsidRDefault="001326E2" w:rsidP="001326E2">
      <w:pPr>
        <w:autoSpaceDE w:val="0"/>
        <w:autoSpaceDN w:val="0"/>
        <w:adjustRightInd w:val="0"/>
        <w:rPr>
          <w:sz w:val="26"/>
          <w:szCs w:val="26"/>
        </w:rPr>
      </w:pPr>
      <w:r w:rsidRPr="00ED6412">
        <w:rPr>
          <w:sz w:val="26"/>
          <w:szCs w:val="26"/>
        </w:rPr>
        <w:t>____________________________________________________________________</w:t>
      </w:r>
    </w:p>
    <w:p w14:paraId="6B023DCA" w14:textId="77777777" w:rsidR="001326E2" w:rsidRPr="00ED6412" w:rsidRDefault="001326E2" w:rsidP="001326E2">
      <w:pPr>
        <w:autoSpaceDE w:val="0"/>
        <w:autoSpaceDN w:val="0"/>
        <w:adjustRightInd w:val="0"/>
        <w:rPr>
          <w:sz w:val="26"/>
          <w:szCs w:val="26"/>
        </w:rPr>
      </w:pPr>
      <w:r w:rsidRPr="00ED6412">
        <w:rPr>
          <w:sz w:val="26"/>
          <w:szCs w:val="26"/>
        </w:rPr>
        <w:tab/>
      </w:r>
      <w:r w:rsidRPr="00ED6412">
        <w:rPr>
          <w:sz w:val="26"/>
          <w:szCs w:val="26"/>
        </w:rPr>
        <w:tab/>
      </w:r>
      <w:r w:rsidRPr="00ED6412">
        <w:rPr>
          <w:sz w:val="26"/>
          <w:szCs w:val="26"/>
        </w:rPr>
        <w:tab/>
        <w:t xml:space="preserve">              (полное наименование организации)</w:t>
      </w:r>
    </w:p>
    <w:p w14:paraId="50096BE3" w14:textId="77777777" w:rsidR="001326E2" w:rsidRPr="00ED6412" w:rsidRDefault="001326E2" w:rsidP="001326E2">
      <w:pPr>
        <w:autoSpaceDE w:val="0"/>
        <w:autoSpaceDN w:val="0"/>
        <w:adjustRightInd w:val="0"/>
        <w:rPr>
          <w:sz w:val="26"/>
          <w:szCs w:val="26"/>
        </w:rPr>
      </w:pPr>
      <w:r w:rsidRPr="00ED6412">
        <w:rPr>
          <w:sz w:val="26"/>
          <w:szCs w:val="26"/>
        </w:rPr>
        <w:t xml:space="preserve">ИНН/КПП_______________________ </w:t>
      </w:r>
    </w:p>
    <w:p w14:paraId="147CC6E6" w14:textId="77777777" w:rsidR="001326E2" w:rsidRPr="00ED6412" w:rsidRDefault="001326E2" w:rsidP="001326E2">
      <w:pPr>
        <w:autoSpaceDE w:val="0"/>
        <w:autoSpaceDN w:val="0"/>
        <w:adjustRightInd w:val="0"/>
        <w:rPr>
          <w:sz w:val="26"/>
          <w:szCs w:val="26"/>
        </w:rPr>
      </w:pPr>
      <w:r w:rsidRPr="00ED6412">
        <w:rPr>
          <w:sz w:val="26"/>
          <w:szCs w:val="26"/>
        </w:rPr>
        <w:t>Банковские реквизиты для перечисления субсидий:</w:t>
      </w:r>
    </w:p>
    <w:p w14:paraId="11E71A75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D6412">
        <w:rPr>
          <w:sz w:val="26"/>
          <w:szCs w:val="26"/>
        </w:rPr>
        <w:t>р/с_______________________________в банке____________________________</w:t>
      </w:r>
    </w:p>
    <w:p w14:paraId="69EEB71E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D6412">
        <w:rPr>
          <w:sz w:val="26"/>
          <w:szCs w:val="26"/>
        </w:rPr>
        <w:t>____________________________________________________________________</w:t>
      </w:r>
    </w:p>
    <w:p w14:paraId="05F3F815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D6412">
        <w:rPr>
          <w:sz w:val="26"/>
          <w:szCs w:val="26"/>
        </w:rPr>
        <w:t>к/с _______________________________ БИК ____________________</w:t>
      </w:r>
    </w:p>
    <w:p w14:paraId="7B80EC9B" w14:textId="77777777" w:rsidR="001326E2" w:rsidRPr="00ED6412" w:rsidRDefault="001326E2" w:rsidP="001326E2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780"/>
      </w:tblGrid>
      <w:tr w:rsidR="001326E2" w:rsidRPr="00ED6412" w14:paraId="11B6F8C9" w14:textId="77777777" w:rsidTr="002D4CEC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F23E" w14:textId="77777777" w:rsidR="001326E2" w:rsidRPr="00ED6412" w:rsidRDefault="001326E2" w:rsidP="002D4C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D6412">
              <w:rPr>
                <w:sz w:val="26"/>
                <w:szCs w:val="26"/>
              </w:rPr>
              <w:t>Фактические расходы</w:t>
            </w:r>
          </w:p>
        </w:tc>
      </w:tr>
      <w:tr w:rsidR="001326E2" w:rsidRPr="00ED6412" w14:paraId="2EC5F105" w14:textId="77777777" w:rsidTr="002D4CEC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FCB4" w14:textId="77777777" w:rsidR="001326E2" w:rsidRPr="00ED6412" w:rsidRDefault="001326E2" w:rsidP="002D4C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D641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5C62" w14:textId="77777777" w:rsidR="001326E2" w:rsidRPr="00ED6412" w:rsidRDefault="001326E2" w:rsidP="002D4CE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D6412">
              <w:rPr>
                <w:sz w:val="26"/>
                <w:szCs w:val="26"/>
              </w:rPr>
              <w:t>Сумма</w:t>
            </w:r>
          </w:p>
        </w:tc>
      </w:tr>
      <w:tr w:rsidR="001326E2" w:rsidRPr="00ED6412" w14:paraId="3D57D2FF" w14:textId="77777777" w:rsidTr="002D4CEC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959" w14:textId="77777777" w:rsidR="001326E2" w:rsidRPr="00ED6412" w:rsidRDefault="001326E2" w:rsidP="002D4C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480D" w14:textId="77777777" w:rsidR="001326E2" w:rsidRPr="00ED6412" w:rsidRDefault="001326E2" w:rsidP="002D4C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1326E2" w:rsidRPr="00ED6412" w14:paraId="4D1927A6" w14:textId="77777777" w:rsidTr="002D4CEC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43EB" w14:textId="77777777" w:rsidR="001326E2" w:rsidRPr="00ED6412" w:rsidRDefault="001326E2" w:rsidP="002D4C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D6412">
              <w:rPr>
                <w:sz w:val="26"/>
                <w:szCs w:val="26"/>
              </w:rPr>
              <w:t>ИТОГО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92EB" w14:textId="77777777" w:rsidR="001326E2" w:rsidRPr="00ED6412" w:rsidRDefault="001326E2" w:rsidP="002D4C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14:paraId="5912E2D2" w14:textId="28BC35D0" w:rsidR="001326E2" w:rsidRPr="00ED6412" w:rsidRDefault="001326E2" w:rsidP="001326E2">
      <w:pPr>
        <w:autoSpaceDE w:val="0"/>
        <w:autoSpaceDN w:val="0"/>
        <w:adjustRightInd w:val="0"/>
        <w:jc w:val="both"/>
        <w:rPr>
          <w:color w:val="000000"/>
          <w:sz w:val="26"/>
          <w:szCs w:val="26"/>
          <w:u w:val="single"/>
        </w:rPr>
      </w:pPr>
      <w:r w:rsidRPr="00ED6412">
        <w:rPr>
          <w:sz w:val="26"/>
          <w:szCs w:val="26"/>
        </w:rPr>
        <w:t xml:space="preserve">        Размер предоставляемых субсидий (единовременно из расчета не более 50% от суммы фактических расходов, </w:t>
      </w:r>
      <w:r w:rsidRPr="00ED6412">
        <w:rPr>
          <w:color w:val="000000"/>
          <w:sz w:val="26"/>
          <w:szCs w:val="26"/>
        </w:rPr>
        <w:t xml:space="preserve">но не более </w:t>
      </w:r>
      <w:r w:rsidR="00E74C88">
        <w:rPr>
          <w:color w:val="000000"/>
          <w:sz w:val="26"/>
          <w:szCs w:val="26"/>
        </w:rPr>
        <w:t>69</w:t>
      </w:r>
      <w:r w:rsidRPr="00ED6412">
        <w:rPr>
          <w:color w:val="000000"/>
          <w:sz w:val="26"/>
          <w:szCs w:val="26"/>
        </w:rPr>
        <w:t xml:space="preserve"> тыс. рублей</w:t>
      </w:r>
      <w:r w:rsidRPr="00ED6412">
        <w:rPr>
          <w:color w:val="000000"/>
          <w:sz w:val="26"/>
          <w:szCs w:val="26"/>
          <w:u w:val="single"/>
        </w:rPr>
        <w:t>)</w:t>
      </w:r>
    </w:p>
    <w:p w14:paraId="4494721F" w14:textId="77777777" w:rsidR="001326E2" w:rsidRDefault="001326E2" w:rsidP="001326E2">
      <w:pPr>
        <w:autoSpaceDE w:val="0"/>
        <w:autoSpaceDN w:val="0"/>
        <w:adjustRightInd w:val="0"/>
        <w:jc w:val="both"/>
        <w:rPr>
          <w:sz w:val="28"/>
          <w:szCs w:val="28"/>
          <w:vertAlign w:val="superscript"/>
        </w:rPr>
      </w:pPr>
      <w:r w:rsidRPr="00ED6412">
        <w:rPr>
          <w:color w:val="000000"/>
          <w:sz w:val="26"/>
          <w:szCs w:val="26"/>
        </w:rPr>
        <w:t>_________________________________________________рублей</w:t>
      </w:r>
      <w:r w:rsidRPr="00ED6412">
        <w:rPr>
          <w:color w:val="000000"/>
          <w:sz w:val="26"/>
          <w:szCs w:val="26"/>
          <w:u w:val="single"/>
        </w:rPr>
        <w:t xml:space="preserve"> </w:t>
      </w:r>
      <w:r w:rsidRPr="00ED6412">
        <w:rPr>
          <w:color w:val="000000"/>
          <w:sz w:val="26"/>
          <w:szCs w:val="26"/>
        </w:rPr>
        <w:t>коп.</w:t>
      </w:r>
      <w:r w:rsidRPr="00ED6412">
        <w:rPr>
          <w:sz w:val="26"/>
          <w:szCs w:val="26"/>
        </w:rPr>
        <w:br/>
      </w:r>
      <w:r w:rsidRPr="00ED6412">
        <w:rPr>
          <w:sz w:val="28"/>
          <w:szCs w:val="28"/>
          <w:vertAlign w:val="superscript"/>
        </w:rPr>
        <w:t xml:space="preserve">                                                                                       (сумма прописью)</w:t>
      </w:r>
    </w:p>
    <w:p w14:paraId="0DEAF551" w14:textId="77777777" w:rsidR="001326E2" w:rsidRPr="00ED6412" w:rsidRDefault="001326E2" w:rsidP="001326E2">
      <w:pPr>
        <w:autoSpaceDE w:val="0"/>
        <w:autoSpaceDN w:val="0"/>
        <w:adjustRightInd w:val="0"/>
        <w:jc w:val="both"/>
        <w:rPr>
          <w:sz w:val="26"/>
          <w:szCs w:val="26"/>
          <w:vertAlign w:val="superscript"/>
        </w:rPr>
      </w:pPr>
    </w:p>
    <w:p w14:paraId="09D1E70A" w14:textId="77777777" w:rsidR="001326E2" w:rsidRPr="00ED6412" w:rsidRDefault="001326E2" w:rsidP="001326E2">
      <w:pPr>
        <w:autoSpaceDE w:val="0"/>
        <w:autoSpaceDN w:val="0"/>
        <w:adjustRightInd w:val="0"/>
        <w:ind w:left="360"/>
        <w:rPr>
          <w:sz w:val="26"/>
          <w:szCs w:val="26"/>
        </w:rPr>
      </w:pPr>
      <w:r w:rsidRPr="00ED6412">
        <w:rPr>
          <w:sz w:val="26"/>
          <w:szCs w:val="26"/>
        </w:rPr>
        <w:t xml:space="preserve">                                                                             Проверено </w:t>
      </w:r>
    </w:p>
    <w:p w14:paraId="54993077" w14:textId="77777777" w:rsidR="001326E2" w:rsidRPr="00ED6412" w:rsidRDefault="001326E2" w:rsidP="001326E2">
      <w:pPr>
        <w:autoSpaceDE w:val="0"/>
        <w:autoSpaceDN w:val="0"/>
        <w:adjustRightInd w:val="0"/>
        <w:rPr>
          <w:sz w:val="26"/>
          <w:szCs w:val="26"/>
        </w:rPr>
      </w:pPr>
      <w:r w:rsidRPr="00ED6412">
        <w:rPr>
          <w:sz w:val="26"/>
          <w:szCs w:val="26"/>
        </w:rPr>
        <w:t xml:space="preserve">Руководитель  субъекта МСП                               Начальник отдела экономики,  </w:t>
      </w:r>
    </w:p>
    <w:p w14:paraId="13E52A29" w14:textId="77777777" w:rsidR="001326E2" w:rsidRPr="00ED6412" w:rsidRDefault="001326E2" w:rsidP="001326E2">
      <w:pPr>
        <w:autoSpaceDE w:val="0"/>
        <w:autoSpaceDN w:val="0"/>
        <w:adjustRightInd w:val="0"/>
        <w:rPr>
          <w:sz w:val="26"/>
          <w:szCs w:val="26"/>
        </w:rPr>
      </w:pPr>
      <w:r w:rsidRPr="00ED6412">
        <w:rPr>
          <w:sz w:val="26"/>
          <w:szCs w:val="26"/>
        </w:rPr>
        <w:t xml:space="preserve">                                                                                  торговли и предпринимательства  </w:t>
      </w:r>
    </w:p>
    <w:p w14:paraId="598F3412" w14:textId="77777777" w:rsidR="001326E2" w:rsidRPr="00ED6412" w:rsidRDefault="001326E2" w:rsidP="001326E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ED6412">
        <w:rPr>
          <w:sz w:val="26"/>
          <w:szCs w:val="26"/>
        </w:rPr>
        <w:t xml:space="preserve">                                                  </w:t>
      </w:r>
      <w:r w:rsidRPr="00ED6412">
        <w:rPr>
          <w:rFonts w:ascii="Courier New" w:hAnsi="Courier New" w:cs="Courier New"/>
          <w:sz w:val="26"/>
          <w:szCs w:val="26"/>
        </w:rPr>
        <w:t xml:space="preserve"> </w:t>
      </w:r>
      <w:r w:rsidRPr="00ED6412">
        <w:rPr>
          <w:sz w:val="26"/>
          <w:szCs w:val="26"/>
        </w:rPr>
        <w:t xml:space="preserve">                              администрации КМР</w:t>
      </w:r>
    </w:p>
    <w:p w14:paraId="65CD73D3" w14:textId="77777777" w:rsidR="001326E2" w:rsidRPr="00ED6412" w:rsidRDefault="001326E2" w:rsidP="001326E2">
      <w:pPr>
        <w:autoSpaceDE w:val="0"/>
        <w:autoSpaceDN w:val="0"/>
        <w:adjustRightInd w:val="0"/>
        <w:rPr>
          <w:sz w:val="26"/>
          <w:szCs w:val="26"/>
        </w:rPr>
      </w:pPr>
      <w:r w:rsidRPr="00ED6412">
        <w:rPr>
          <w:sz w:val="26"/>
          <w:szCs w:val="26"/>
        </w:rPr>
        <w:t xml:space="preserve">________________________________                 _______________________________                               </w:t>
      </w:r>
    </w:p>
    <w:p w14:paraId="15E144F7" w14:textId="77777777" w:rsidR="001326E2" w:rsidRPr="00ED6412" w:rsidRDefault="001326E2" w:rsidP="001326E2">
      <w:pPr>
        <w:autoSpaceDE w:val="0"/>
        <w:autoSpaceDN w:val="0"/>
        <w:adjustRightInd w:val="0"/>
      </w:pPr>
      <w:r w:rsidRPr="00ED6412">
        <w:t xml:space="preserve">                       (подпись, Ф.И.О.)                                                </w:t>
      </w:r>
      <w:r w:rsidRPr="00ED6412">
        <w:tab/>
      </w:r>
      <w:r>
        <w:t xml:space="preserve">                       (подпись  </w:t>
      </w:r>
      <w:r w:rsidRPr="00ED6412">
        <w:t>Ф.И.О.)</w:t>
      </w:r>
    </w:p>
    <w:p w14:paraId="7E1F6D00" w14:textId="77777777" w:rsidR="001326E2" w:rsidRPr="00ED6412" w:rsidRDefault="001326E2" w:rsidP="001326E2">
      <w:pPr>
        <w:autoSpaceDE w:val="0"/>
        <w:autoSpaceDN w:val="0"/>
        <w:adjustRightInd w:val="0"/>
        <w:rPr>
          <w:sz w:val="26"/>
          <w:szCs w:val="26"/>
        </w:rPr>
      </w:pPr>
      <w:r w:rsidRPr="00ED6412">
        <w:rPr>
          <w:sz w:val="26"/>
          <w:szCs w:val="26"/>
        </w:rPr>
        <w:t xml:space="preserve">Главный бухгалтер:                                                 </w:t>
      </w:r>
    </w:p>
    <w:p w14:paraId="16A59ED3" w14:textId="77777777" w:rsidR="001326E2" w:rsidRPr="00ED6412" w:rsidRDefault="001326E2" w:rsidP="001326E2">
      <w:pPr>
        <w:autoSpaceDE w:val="0"/>
        <w:autoSpaceDN w:val="0"/>
        <w:adjustRightInd w:val="0"/>
        <w:rPr>
          <w:sz w:val="26"/>
          <w:szCs w:val="26"/>
        </w:rPr>
      </w:pPr>
      <w:r w:rsidRPr="00ED6412">
        <w:rPr>
          <w:sz w:val="26"/>
          <w:szCs w:val="26"/>
        </w:rPr>
        <w:t xml:space="preserve">_________________________________             </w:t>
      </w:r>
      <w:r w:rsidRPr="00ED6412">
        <w:rPr>
          <w:sz w:val="26"/>
          <w:szCs w:val="26"/>
        </w:rPr>
        <w:tab/>
      </w:r>
    </w:p>
    <w:p w14:paraId="6ACAC803" w14:textId="77777777" w:rsidR="001326E2" w:rsidRPr="00ED6412" w:rsidRDefault="001326E2" w:rsidP="001326E2">
      <w:pPr>
        <w:autoSpaceDE w:val="0"/>
        <w:autoSpaceDN w:val="0"/>
        <w:adjustRightInd w:val="0"/>
      </w:pPr>
      <w:r w:rsidRPr="00ED6412">
        <w:rPr>
          <w:sz w:val="26"/>
          <w:szCs w:val="26"/>
        </w:rPr>
        <w:t xml:space="preserve">                  </w:t>
      </w:r>
      <w:r w:rsidRPr="00ED6412">
        <w:t xml:space="preserve">(подпись, Ф.И.О.)                                              </w:t>
      </w:r>
    </w:p>
    <w:p w14:paraId="0068003F" w14:textId="77777777" w:rsidR="001326E2" w:rsidRPr="00ED6412" w:rsidRDefault="001326E2" w:rsidP="001326E2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p w14:paraId="30DE2CC1" w14:textId="77777777" w:rsidR="001326E2" w:rsidRPr="00ED6412" w:rsidRDefault="001326E2" w:rsidP="001326E2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ED6412">
        <w:rPr>
          <w:rFonts w:eastAsia="Calibri"/>
          <w:sz w:val="26"/>
          <w:szCs w:val="26"/>
        </w:rPr>
        <w:t xml:space="preserve">Дата______________      </w:t>
      </w:r>
    </w:p>
    <w:p w14:paraId="5667C6F9" w14:textId="0A81C15B" w:rsidR="001326E2" w:rsidRDefault="001326E2" w:rsidP="001326E2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ED6412">
        <w:rPr>
          <w:rFonts w:eastAsia="Calibri"/>
          <w:sz w:val="26"/>
          <w:szCs w:val="26"/>
        </w:rPr>
        <w:t>М.П.                                                                                                 М.П.</w:t>
      </w:r>
    </w:p>
    <w:p w14:paraId="2EE36F0A" w14:textId="6627A833" w:rsidR="001326E2" w:rsidRDefault="001326E2" w:rsidP="001326E2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p w14:paraId="1A6C9701" w14:textId="52E9B91C" w:rsidR="001326E2" w:rsidRDefault="001326E2" w:rsidP="001326E2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p w14:paraId="6B6F4667" w14:textId="26ECD874" w:rsidR="001326E2" w:rsidRDefault="001326E2" w:rsidP="001326E2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p w14:paraId="67389781" w14:textId="77777777" w:rsidR="001326E2" w:rsidRPr="00ED6412" w:rsidRDefault="001326E2" w:rsidP="001326E2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p w14:paraId="3F3A5BD3" w14:textId="77777777" w:rsidR="00890D1A" w:rsidRDefault="00890D1A" w:rsidP="001326E2">
      <w:pPr>
        <w:tabs>
          <w:tab w:val="left" w:pos="13785"/>
        </w:tabs>
        <w:ind w:left="6946"/>
        <w:jc w:val="right"/>
        <w:outlineLvl w:val="2"/>
        <w:rPr>
          <w:rFonts w:eastAsia="Calibri"/>
          <w:sz w:val="16"/>
          <w:szCs w:val="16"/>
        </w:rPr>
      </w:pPr>
    </w:p>
    <w:p w14:paraId="76114013" w14:textId="5E3C028A" w:rsidR="001326E2" w:rsidRPr="00ED6412" w:rsidRDefault="001326E2" w:rsidP="001326E2">
      <w:pPr>
        <w:tabs>
          <w:tab w:val="left" w:pos="13785"/>
        </w:tabs>
        <w:ind w:left="6946"/>
        <w:jc w:val="right"/>
        <w:outlineLvl w:val="2"/>
        <w:rPr>
          <w:rFonts w:eastAsia="Calibri"/>
          <w:sz w:val="16"/>
          <w:szCs w:val="16"/>
        </w:rPr>
      </w:pPr>
      <w:r w:rsidRPr="00ED6412">
        <w:rPr>
          <w:rFonts w:eastAsia="Calibri"/>
          <w:sz w:val="16"/>
          <w:szCs w:val="16"/>
        </w:rPr>
        <w:t xml:space="preserve">Приложение № 5 </w:t>
      </w:r>
    </w:p>
    <w:p w14:paraId="0ED40D0B" w14:textId="77777777" w:rsidR="001326E2" w:rsidRPr="00ED6412" w:rsidRDefault="001326E2" w:rsidP="00D94FB3">
      <w:pPr>
        <w:tabs>
          <w:tab w:val="left" w:pos="13785"/>
        </w:tabs>
        <w:ind w:left="6663" w:firstLine="283"/>
        <w:jc w:val="both"/>
        <w:outlineLvl w:val="2"/>
        <w:rPr>
          <w:rFonts w:eastAsia="Calibri"/>
          <w:sz w:val="16"/>
          <w:szCs w:val="16"/>
        </w:rPr>
      </w:pPr>
      <w:r w:rsidRPr="00ED6412">
        <w:rPr>
          <w:rFonts w:eastAsia="Calibri"/>
          <w:sz w:val="16"/>
          <w:szCs w:val="16"/>
        </w:rPr>
        <w:t xml:space="preserve">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предпринимательства, субъектам малого и среднего предпринимательства, осуществляющим деятельность в сфере социального       предпринимательства и физическим лицам, применяющим специальный       налоговый режим «Налог на профессиональный доход»,   в Кировском муниципальном районе                                                                      </w:t>
      </w:r>
    </w:p>
    <w:p w14:paraId="78052773" w14:textId="77777777" w:rsidR="001326E2" w:rsidRPr="00ED6412" w:rsidRDefault="001326E2" w:rsidP="001326E2">
      <w:pPr>
        <w:tabs>
          <w:tab w:val="left" w:pos="13785"/>
        </w:tabs>
        <w:ind w:left="6946"/>
        <w:outlineLvl w:val="2"/>
        <w:rPr>
          <w:rFonts w:eastAsia="Calibri"/>
          <w:sz w:val="18"/>
          <w:szCs w:val="18"/>
        </w:rPr>
      </w:pPr>
    </w:p>
    <w:p w14:paraId="78C7596A" w14:textId="77777777" w:rsidR="001326E2" w:rsidRPr="00ED6412" w:rsidRDefault="001326E2" w:rsidP="001326E2">
      <w:pPr>
        <w:shd w:val="clear" w:color="auto" w:fill="FFFFFF"/>
        <w:rPr>
          <w:rFonts w:eastAsia="Calibri"/>
          <w:sz w:val="24"/>
          <w:szCs w:val="24"/>
        </w:rPr>
      </w:pPr>
    </w:p>
    <w:p w14:paraId="12BE346B" w14:textId="77777777" w:rsidR="001326E2" w:rsidRPr="00ED6412" w:rsidRDefault="001326E2" w:rsidP="001326E2">
      <w:pPr>
        <w:shd w:val="clear" w:color="auto" w:fill="FFFFFF"/>
        <w:jc w:val="both"/>
        <w:rPr>
          <w:rFonts w:eastAsia="Calibri"/>
          <w:sz w:val="24"/>
          <w:szCs w:val="24"/>
        </w:rPr>
      </w:pPr>
    </w:p>
    <w:p w14:paraId="25ED988E" w14:textId="77777777" w:rsidR="001326E2" w:rsidRPr="00ED6412" w:rsidRDefault="001326E2" w:rsidP="001326E2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ED6412">
        <w:rPr>
          <w:rFonts w:eastAsia="Calibri"/>
          <w:b/>
          <w:sz w:val="28"/>
          <w:szCs w:val="28"/>
        </w:rPr>
        <w:t>Согласие на обработку персональных данных</w:t>
      </w:r>
    </w:p>
    <w:p w14:paraId="27025575" w14:textId="48BA8F57" w:rsidR="001326E2" w:rsidRPr="00ED6412" w:rsidRDefault="001326E2" w:rsidP="001326E2">
      <w:pPr>
        <w:ind w:firstLine="709"/>
        <w:rPr>
          <w:rFonts w:eastAsia="Calibri"/>
          <w:sz w:val="24"/>
          <w:szCs w:val="24"/>
        </w:rPr>
      </w:pPr>
      <w:r w:rsidRPr="00ED6412">
        <w:rPr>
          <w:rFonts w:eastAsia="Calibri"/>
          <w:sz w:val="28"/>
          <w:szCs w:val="28"/>
        </w:rPr>
        <w:t>Настоящим  во  исполнение требований Федерального закона от 27.07.2006 №152-ФЗ «О персональных данных» я,  гражданин __________________________________________________________________</w:t>
      </w:r>
      <w:r w:rsidRPr="00ED6412">
        <w:rPr>
          <w:rFonts w:eastAsia="Calibri"/>
          <w:sz w:val="24"/>
          <w:szCs w:val="24"/>
        </w:rPr>
        <w:t xml:space="preserve"> </w:t>
      </w:r>
    </w:p>
    <w:p w14:paraId="1F952320" w14:textId="77777777" w:rsidR="001326E2" w:rsidRPr="00ED6412" w:rsidRDefault="001326E2" w:rsidP="001326E2">
      <w:pPr>
        <w:rPr>
          <w:rFonts w:eastAsia="Calibri"/>
          <w:sz w:val="18"/>
          <w:szCs w:val="18"/>
        </w:rPr>
      </w:pPr>
      <w:r w:rsidRPr="00ED6412">
        <w:rPr>
          <w:rFonts w:eastAsia="Calibri"/>
          <w:sz w:val="18"/>
          <w:szCs w:val="18"/>
        </w:rPr>
        <w:t xml:space="preserve">                                                                                                  (фамилия, имя, отчество) </w:t>
      </w:r>
    </w:p>
    <w:p w14:paraId="37715040" w14:textId="0A58A118" w:rsidR="001326E2" w:rsidRPr="00ED6412" w:rsidRDefault="001326E2" w:rsidP="001326E2">
      <w:pPr>
        <w:rPr>
          <w:rFonts w:eastAsia="Calibri"/>
          <w:sz w:val="24"/>
          <w:szCs w:val="24"/>
        </w:rPr>
      </w:pPr>
      <w:r w:rsidRPr="00ED6412">
        <w:rPr>
          <w:rFonts w:eastAsia="Calibri"/>
          <w:sz w:val="28"/>
          <w:szCs w:val="28"/>
        </w:rPr>
        <w:t>паспорт выдан______________________________________________________</w:t>
      </w:r>
    </w:p>
    <w:p w14:paraId="112087FC" w14:textId="77777777" w:rsidR="001326E2" w:rsidRPr="00ED6412" w:rsidRDefault="001326E2" w:rsidP="001326E2">
      <w:pPr>
        <w:rPr>
          <w:rFonts w:eastAsia="Calibri"/>
          <w:sz w:val="24"/>
          <w:szCs w:val="24"/>
        </w:rPr>
      </w:pPr>
      <w:r w:rsidRPr="00ED6412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(серия номер</w:t>
      </w:r>
      <w:r w:rsidRPr="00ED6412">
        <w:rPr>
          <w:rFonts w:eastAsia="Calibri"/>
          <w:sz w:val="24"/>
          <w:szCs w:val="24"/>
        </w:rPr>
        <w:t xml:space="preserve">) </w:t>
      </w:r>
    </w:p>
    <w:p w14:paraId="280D9522" w14:textId="42315743" w:rsidR="001326E2" w:rsidRPr="00ED6412" w:rsidRDefault="001326E2" w:rsidP="001326E2">
      <w:pPr>
        <w:spacing w:line="276" w:lineRule="auto"/>
        <w:rPr>
          <w:rFonts w:eastAsia="Calibri"/>
          <w:sz w:val="24"/>
          <w:szCs w:val="24"/>
        </w:rPr>
      </w:pPr>
      <w:r w:rsidRPr="00ED6412">
        <w:rPr>
          <w:rFonts w:eastAsia="Calibri"/>
          <w:sz w:val="24"/>
          <w:szCs w:val="24"/>
        </w:rPr>
        <w:t>_____________________________________________________________________________</w:t>
      </w:r>
    </w:p>
    <w:p w14:paraId="2C1EF0E0" w14:textId="77777777" w:rsidR="001326E2" w:rsidRPr="00ED6412" w:rsidRDefault="001326E2" w:rsidP="001326E2">
      <w:pPr>
        <w:spacing w:line="276" w:lineRule="auto"/>
        <w:rPr>
          <w:rFonts w:eastAsia="Calibri"/>
          <w:sz w:val="16"/>
          <w:szCs w:val="16"/>
        </w:rPr>
      </w:pPr>
      <w:r w:rsidRPr="00ED6412">
        <w:rPr>
          <w:rFonts w:eastAsia="Calibri"/>
          <w:sz w:val="16"/>
          <w:szCs w:val="16"/>
        </w:rPr>
        <w:t xml:space="preserve">                                                      (наименование органа, выдавшего паспорт, дата выдачи, код подразделения) </w:t>
      </w:r>
    </w:p>
    <w:p w14:paraId="3A0B8BB4" w14:textId="49CA16DF" w:rsidR="001326E2" w:rsidRPr="00ED6412" w:rsidRDefault="001326E2" w:rsidP="001326E2">
      <w:pPr>
        <w:spacing w:line="276" w:lineRule="auto"/>
        <w:rPr>
          <w:rFonts w:eastAsia="Calibri"/>
          <w:sz w:val="24"/>
          <w:szCs w:val="24"/>
        </w:rPr>
      </w:pPr>
      <w:r w:rsidRPr="00ED6412">
        <w:rPr>
          <w:rFonts w:eastAsia="Calibri"/>
          <w:sz w:val="28"/>
          <w:szCs w:val="28"/>
        </w:rPr>
        <w:t xml:space="preserve">         Адрес регистрации</w:t>
      </w:r>
      <w:r w:rsidRPr="00ED6412">
        <w:rPr>
          <w:rFonts w:eastAsia="Calibri"/>
          <w:sz w:val="24"/>
          <w:szCs w:val="24"/>
        </w:rPr>
        <w:t>:____________________________________________________</w:t>
      </w:r>
    </w:p>
    <w:p w14:paraId="67FB596C" w14:textId="59DF50D5" w:rsidR="001326E2" w:rsidRPr="00ED6412" w:rsidRDefault="001326E2" w:rsidP="001326E2">
      <w:pPr>
        <w:spacing w:line="276" w:lineRule="auto"/>
        <w:rPr>
          <w:rFonts w:eastAsia="Calibri"/>
          <w:sz w:val="24"/>
          <w:szCs w:val="24"/>
        </w:rPr>
      </w:pPr>
      <w:r w:rsidRPr="00ED6412">
        <w:rPr>
          <w:rFonts w:eastAsia="Calibri"/>
          <w:sz w:val="24"/>
          <w:szCs w:val="24"/>
        </w:rPr>
        <w:t xml:space="preserve">_____________________________________________________________________________  </w:t>
      </w:r>
    </w:p>
    <w:p w14:paraId="30A266B1" w14:textId="77777777" w:rsidR="001326E2" w:rsidRPr="00ED6412" w:rsidRDefault="001326E2" w:rsidP="001326E2">
      <w:pPr>
        <w:spacing w:line="276" w:lineRule="auto"/>
        <w:rPr>
          <w:rFonts w:eastAsia="Calibri"/>
          <w:sz w:val="16"/>
          <w:szCs w:val="16"/>
        </w:rPr>
      </w:pPr>
      <w:r w:rsidRPr="00ED6412">
        <w:rPr>
          <w:rFonts w:eastAsia="Calibri"/>
          <w:sz w:val="16"/>
          <w:szCs w:val="16"/>
        </w:rPr>
        <w:t xml:space="preserve">                                                                                       (индекс, область, район, город, улица ,дом, квартира) </w:t>
      </w:r>
    </w:p>
    <w:p w14:paraId="614A61B3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Даю свое письменное согласие на обработку моих персональных данных в целях получения муниципальной  поддержки. </w:t>
      </w:r>
    </w:p>
    <w:p w14:paraId="7D930237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Настоящее согласие не устанавливает  предельных сроков обработки данных. </w:t>
      </w:r>
    </w:p>
    <w:p w14:paraId="0BC8F14B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Я уведомлен и понимаю, что под обработкой персональных данных подразумевается сбор, систематизация, накопление, хранение, уточнение (обновление, изменение), использование, распространение (в том числе передача),обезличивание, уничтожение и любые другие действия  (операции) с персональными данными </w:t>
      </w:r>
    </w:p>
    <w:p w14:paraId="36DD80B8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Также под персональными данными подразумевается любая информация, имеющая отношение ко мне как к субъекту  персональных данных, в том числе  фамилия, имя, отчество дата  и место рождения, адрес проживания, семейный статус, информация о наличии имущества, образование, доходы и любая другая  информация.  </w:t>
      </w:r>
    </w:p>
    <w:p w14:paraId="6A9FEEB4" w14:textId="77777777" w:rsidR="001326E2" w:rsidRPr="00ED6412" w:rsidRDefault="001326E2" w:rsidP="001326E2">
      <w:pPr>
        <w:ind w:firstLine="709"/>
        <w:jc w:val="both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Порядок отзыва согласия на обработку персональных данных мне известен. </w:t>
      </w:r>
    </w:p>
    <w:p w14:paraId="149563C2" w14:textId="77777777" w:rsidR="001326E2" w:rsidRPr="00ED6412" w:rsidRDefault="001326E2" w:rsidP="001326E2">
      <w:pPr>
        <w:spacing w:line="276" w:lineRule="auto"/>
        <w:rPr>
          <w:rFonts w:eastAsia="Calibri"/>
          <w:sz w:val="28"/>
          <w:szCs w:val="28"/>
        </w:rPr>
      </w:pPr>
    </w:p>
    <w:p w14:paraId="4220C053" w14:textId="77777777" w:rsidR="001326E2" w:rsidRPr="00ED6412" w:rsidRDefault="001326E2" w:rsidP="001326E2">
      <w:pPr>
        <w:spacing w:line="276" w:lineRule="auto"/>
        <w:rPr>
          <w:rFonts w:eastAsia="Calibri"/>
          <w:sz w:val="24"/>
          <w:szCs w:val="24"/>
        </w:rPr>
      </w:pPr>
    </w:p>
    <w:p w14:paraId="634E4A44" w14:textId="77777777" w:rsidR="007260F4" w:rsidRDefault="001326E2" w:rsidP="001326E2">
      <w:pPr>
        <w:spacing w:line="276" w:lineRule="auto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«_____»______________20___г.     </w:t>
      </w:r>
    </w:p>
    <w:p w14:paraId="7D7F087D" w14:textId="68DC379C" w:rsidR="001326E2" w:rsidRPr="00ED6412" w:rsidRDefault="001326E2" w:rsidP="001326E2">
      <w:pPr>
        <w:spacing w:line="276" w:lineRule="auto"/>
        <w:rPr>
          <w:rFonts w:eastAsia="Calibri"/>
          <w:sz w:val="28"/>
          <w:szCs w:val="28"/>
        </w:rPr>
      </w:pPr>
      <w:r w:rsidRPr="00ED6412">
        <w:rPr>
          <w:rFonts w:eastAsia="Calibri"/>
          <w:sz w:val="28"/>
          <w:szCs w:val="28"/>
        </w:rPr>
        <w:t xml:space="preserve"> ____________               ___________________</w:t>
      </w:r>
    </w:p>
    <w:p w14:paraId="18CCA99E" w14:textId="328A9ADD" w:rsidR="001326E2" w:rsidRPr="00ED6412" w:rsidRDefault="001326E2" w:rsidP="00A271AA">
      <w:pPr>
        <w:spacing w:after="200" w:line="276" w:lineRule="auto"/>
        <w:rPr>
          <w:rFonts w:eastAsia="Calibri"/>
          <w:bCs/>
          <w:sz w:val="18"/>
          <w:szCs w:val="18"/>
        </w:rPr>
      </w:pPr>
      <w:r w:rsidRPr="00ED6412">
        <w:rPr>
          <w:rFonts w:eastAsia="Calibri"/>
          <w:sz w:val="18"/>
          <w:szCs w:val="18"/>
        </w:rPr>
        <w:t xml:space="preserve">      (подпись)                                                        (фамилия, инициалы)</w:t>
      </w:r>
      <w:r w:rsidRPr="00ED6412">
        <w:rPr>
          <w:rFonts w:eastAsia="Calibri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</w:t>
      </w:r>
    </w:p>
    <w:p w14:paraId="7E93E33E" w14:textId="77777777" w:rsidR="001326E2" w:rsidRPr="00ED6412" w:rsidRDefault="001326E2" w:rsidP="001326E2">
      <w:pPr>
        <w:ind w:left="7088" w:hanging="7088"/>
        <w:jc w:val="both"/>
        <w:rPr>
          <w:rFonts w:eastAsia="Calibri"/>
          <w:bCs/>
          <w:sz w:val="18"/>
          <w:szCs w:val="18"/>
        </w:rPr>
      </w:pPr>
      <w:r w:rsidRPr="00ED6412">
        <w:rPr>
          <w:rFonts w:eastAsia="Calibri"/>
          <w:bCs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</w:p>
    <w:p w14:paraId="0E8C5484" w14:textId="77777777" w:rsidR="008211A5" w:rsidRDefault="008211A5"/>
    <w:sectPr w:rsidR="008211A5" w:rsidSect="00890D1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D50"/>
    <w:rsid w:val="001326E2"/>
    <w:rsid w:val="00186CFA"/>
    <w:rsid w:val="002014D3"/>
    <w:rsid w:val="002F2FA9"/>
    <w:rsid w:val="003B5BA9"/>
    <w:rsid w:val="007260F4"/>
    <w:rsid w:val="007E6428"/>
    <w:rsid w:val="008211A5"/>
    <w:rsid w:val="00890D1A"/>
    <w:rsid w:val="008A3986"/>
    <w:rsid w:val="00927D50"/>
    <w:rsid w:val="00A271AA"/>
    <w:rsid w:val="00A85471"/>
    <w:rsid w:val="00AA766D"/>
    <w:rsid w:val="00D94FB3"/>
    <w:rsid w:val="00E7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2CE5B"/>
  <w15:chartTrackingRefBased/>
  <w15:docId w15:val="{4001F1F0-837F-4E13-84A3-967BA536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Экономика</cp:lastModifiedBy>
  <cp:revision>9</cp:revision>
  <dcterms:created xsi:type="dcterms:W3CDTF">2022-10-04T07:39:00Z</dcterms:created>
  <dcterms:modified xsi:type="dcterms:W3CDTF">2023-08-22T04:02:00Z</dcterms:modified>
</cp:coreProperties>
</file>